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B57" w:rsidRPr="0086476F" w:rsidRDefault="00262B57" w:rsidP="000F0813">
      <w:pPr>
        <w:spacing w:after="0"/>
        <w:ind w:left="864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6476F">
        <w:rPr>
          <w:rFonts w:ascii="Times New Roman" w:hAnsi="Times New Roman" w:cs="Times New Roman"/>
          <w:sz w:val="28"/>
          <w:szCs w:val="28"/>
        </w:rPr>
        <w:t>Приложение</w:t>
      </w:r>
      <w:r w:rsidR="0086476F">
        <w:rPr>
          <w:rFonts w:ascii="Times New Roman" w:hAnsi="Times New Roman" w:cs="Times New Roman"/>
          <w:sz w:val="28"/>
          <w:szCs w:val="28"/>
        </w:rPr>
        <w:t xml:space="preserve"> 1</w:t>
      </w:r>
      <w:r w:rsidR="000F0813">
        <w:rPr>
          <w:rFonts w:ascii="Times New Roman" w:hAnsi="Times New Roman" w:cs="Times New Roman"/>
          <w:sz w:val="28"/>
          <w:szCs w:val="28"/>
        </w:rPr>
        <w:t>к приказу №132 от 27.12.2022 г</w:t>
      </w:r>
    </w:p>
    <w:p w:rsidR="00262B57" w:rsidRPr="0086476F" w:rsidRDefault="00262B57" w:rsidP="006E60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B57" w:rsidRPr="0086476F" w:rsidRDefault="00C7367D" w:rsidP="006E604E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6E604E" w:rsidRPr="0086476F">
        <w:rPr>
          <w:rFonts w:ascii="Times New Roman" w:hAnsi="Times New Roman" w:cs="Times New Roman"/>
          <w:b/>
          <w:sz w:val="28"/>
          <w:szCs w:val="28"/>
        </w:rPr>
        <w:t>лан мероприятий (д</w:t>
      </w:r>
      <w:r w:rsidR="005E01B6" w:rsidRPr="0086476F">
        <w:rPr>
          <w:rFonts w:ascii="Times New Roman" w:hAnsi="Times New Roman" w:cs="Times New Roman"/>
          <w:b/>
          <w:sz w:val="28"/>
          <w:szCs w:val="28"/>
        </w:rPr>
        <w:t>орожная карта</w:t>
      </w:r>
      <w:r w:rsidR="006E604E" w:rsidRPr="0086476F">
        <w:rPr>
          <w:rFonts w:ascii="Times New Roman" w:eastAsia="Calibri" w:hAnsi="Times New Roman" w:cs="Times New Roman"/>
          <w:b/>
          <w:bCs/>
          <w:sz w:val="28"/>
          <w:szCs w:val="28"/>
        </w:rPr>
        <w:t>)</w:t>
      </w:r>
    </w:p>
    <w:p w:rsidR="006E604E" w:rsidRPr="0086476F" w:rsidRDefault="006E604E" w:rsidP="006E604E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6476F">
        <w:rPr>
          <w:rFonts w:ascii="Times New Roman" w:eastAsia="Calibri" w:hAnsi="Times New Roman" w:cs="Times New Roman"/>
          <w:b/>
          <w:bCs/>
          <w:sz w:val="28"/>
          <w:szCs w:val="28"/>
        </w:rPr>
        <w:t>по созданию и обеспечению функционирования центра образования естественно-научной и технологической направленностей «Точка роста</w:t>
      </w:r>
      <w:r w:rsidR="00D705E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2023</w:t>
      </w:r>
      <w:r w:rsidRPr="0086476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» </w:t>
      </w:r>
      <w:r w:rsidR="00717DC4" w:rsidRPr="0086476F">
        <w:rPr>
          <w:rFonts w:ascii="Times New Roman" w:eastAsia="Calibri" w:hAnsi="Times New Roman" w:cs="Times New Roman"/>
          <w:b/>
          <w:bCs/>
          <w:sz w:val="28"/>
          <w:szCs w:val="28"/>
        </w:rPr>
        <w:t>(далее – Центр</w:t>
      </w:r>
      <w:r w:rsidR="0076227F" w:rsidRPr="0086476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«Точка роста»</w:t>
      </w:r>
      <w:r w:rsidR="00717DC4" w:rsidRPr="0086476F">
        <w:rPr>
          <w:rFonts w:ascii="Times New Roman" w:eastAsia="Calibri" w:hAnsi="Times New Roman" w:cs="Times New Roman"/>
          <w:b/>
          <w:bCs/>
          <w:sz w:val="28"/>
          <w:szCs w:val="28"/>
        </w:rPr>
        <w:t>)</w:t>
      </w:r>
    </w:p>
    <w:p w:rsidR="006E604E" w:rsidRPr="0086476F" w:rsidRDefault="006E604E" w:rsidP="006E604E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6476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 </w:t>
      </w:r>
      <w:r w:rsidR="00B64C49" w:rsidRPr="00B64C49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муниципальном общеобразовательном бюджетном учреждении «</w:t>
      </w:r>
      <w:r w:rsidR="000F0813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Митинс</w:t>
      </w:r>
      <w:r w:rsidR="00B64C49" w:rsidRPr="00B64C49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кая основная школа»</w:t>
      </w:r>
    </w:p>
    <w:p w:rsidR="006E604E" w:rsidRPr="0086476F" w:rsidRDefault="006E604E" w:rsidP="006E604E">
      <w:pPr>
        <w:spacing w:after="0"/>
        <w:jc w:val="center"/>
        <w:rPr>
          <w:rFonts w:ascii="Times New Roman" w:eastAsia="Calibri" w:hAnsi="Times New Roman" w:cs="Times New Roman"/>
          <w:bCs/>
          <w:sz w:val="28"/>
          <w:szCs w:val="28"/>
          <w:vertAlign w:val="superscript"/>
        </w:rPr>
      </w:pPr>
      <w:r w:rsidRPr="0086476F">
        <w:rPr>
          <w:rFonts w:ascii="Times New Roman" w:eastAsia="Calibri" w:hAnsi="Times New Roman" w:cs="Times New Roman"/>
          <w:bCs/>
          <w:sz w:val="28"/>
          <w:szCs w:val="28"/>
          <w:vertAlign w:val="superscript"/>
        </w:rPr>
        <w:t>название общеобразовательной организации</w:t>
      </w:r>
    </w:p>
    <w:tbl>
      <w:tblPr>
        <w:tblStyle w:val="a3"/>
        <w:tblW w:w="0" w:type="auto"/>
        <w:tblLook w:val="04A0"/>
      </w:tblPr>
      <w:tblGrid>
        <w:gridCol w:w="846"/>
        <w:gridCol w:w="4972"/>
        <w:gridCol w:w="2151"/>
        <w:gridCol w:w="2541"/>
        <w:gridCol w:w="4199"/>
      </w:tblGrid>
      <w:tr w:rsidR="00B0215F" w:rsidRPr="0086476F" w:rsidTr="0086476F">
        <w:tc>
          <w:tcPr>
            <w:tcW w:w="846" w:type="dxa"/>
          </w:tcPr>
          <w:p w:rsidR="00B0215F" w:rsidRPr="0086476F" w:rsidRDefault="00B0215F" w:rsidP="00B0215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972" w:type="dxa"/>
          </w:tcPr>
          <w:p w:rsidR="00B0215F" w:rsidRPr="0086476F" w:rsidRDefault="00B0215F" w:rsidP="00B0215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51" w:type="dxa"/>
          </w:tcPr>
          <w:p w:rsidR="00B0215F" w:rsidRPr="0086476F" w:rsidRDefault="00B0215F" w:rsidP="00B0215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2541" w:type="dxa"/>
          </w:tcPr>
          <w:p w:rsidR="00B0215F" w:rsidRPr="0086476F" w:rsidRDefault="00B0215F" w:rsidP="00B0215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4199" w:type="dxa"/>
          </w:tcPr>
          <w:p w:rsidR="00B0215F" w:rsidRPr="0086476F" w:rsidRDefault="00B0215F" w:rsidP="00B0215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</w:tbl>
    <w:p w:rsidR="00B0215F" w:rsidRPr="0086476F" w:rsidRDefault="00B0215F" w:rsidP="00B0215F">
      <w:pPr>
        <w:spacing w:after="0" w:line="24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46"/>
        <w:gridCol w:w="4972"/>
        <w:gridCol w:w="2151"/>
        <w:gridCol w:w="2541"/>
        <w:gridCol w:w="4199"/>
      </w:tblGrid>
      <w:tr w:rsidR="00B0215F" w:rsidRPr="0086476F" w:rsidTr="0086476F">
        <w:trPr>
          <w:cantSplit/>
          <w:tblHeader/>
        </w:trPr>
        <w:tc>
          <w:tcPr>
            <w:tcW w:w="846" w:type="dxa"/>
          </w:tcPr>
          <w:p w:rsidR="00B0215F" w:rsidRPr="0086476F" w:rsidRDefault="00B0215F" w:rsidP="005E0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72" w:type="dxa"/>
          </w:tcPr>
          <w:p w:rsidR="00B0215F" w:rsidRPr="0086476F" w:rsidRDefault="00B0215F" w:rsidP="005E0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51" w:type="dxa"/>
          </w:tcPr>
          <w:p w:rsidR="00B0215F" w:rsidRPr="0086476F" w:rsidRDefault="00B0215F" w:rsidP="005E0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1" w:type="dxa"/>
          </w:tcPr>
          <w:p w:rsidR="00B0215F" w:rsidRPr="0086476F" w:rsidRDefault="00B0215F" w:rsidP="005E0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99" w:type="dxa"/>
          </w:tcPr>
          <w:p w:rsidR="00B0215F" w:rsidRPr="0086476F" w:rsidRDefault="00B0215F" w:rsidP="005E0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17DC4" w:rsidRPr="0086476F" w:rsidTr="0086476F">
        <w:tc>
          <w:tcPr>
            <w:tcW w:w="846" w:type="dxa"/>
          </w:tcPr>
          <w:p w:rsidR="00717DC4" w:rsidRPr="0086476F" w:rsidRDefault="00717DC4" w:rsidP="005E0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3" w:type="dxa"/>
            <w:gridSpan w:val="4"/>
          </w:tcPr>
          <w:p w:rsidR="00717DC4" w:rsidRPr="0086476F" w:rsidRDefault="00717DC4" w:rsidP="00143BE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нормативно</w:t>
            </w:r>
            <w:r w:rsidR="00055EBD" w:rsidRPr="0086476F">
              <w:rPr>
                <w:rFonts w:ascii="Times New Roman" w:hAnsi="Times New Roman" w:cs="Times New Roman"/>
                <w:b/>
                <w:sz w:val="28"/>
                <w:szCs w:val="28"/>
              </w:rPr>
              <w:t>й и распорядительной документации</w:t>
            </w:r>
          </w:p>
        </w:tc>
      </w:tr>
      <w:tr w:rsidR="003C6B74" w:rsidRPr="0086476F" w:rsidTr="0086476F">
        <w:tc>
          <w:tcPr>
            <w:tcW w:w="846" w:type="dxa"/>
          </w:tcPr>
          <w:p w:rsidR="005E01B6" w:rsidRPr="0086476F" w:rsidRDefault="00143BED" w:rsidP="00143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972" w:type="dxa"/>
          </w:tcPr>
          <w:p w:rsidR="00B42AB3" w:rsidRPr="0086476F" w:rsidRDefault="00A6218D" w:rsidP="00717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Приказ о назначении ответственного (ответств</w:t>
            </w:r>
            <w:r w:rsidR="00717DC4" w:rsidRPr="0086476F">
              <w:rPr>
                <w:rFonts w:ascii="Times New Roman" w:hAnsi="Times New Roman" w:cs="Times New Roman"/>
                <w:sz w:val="28"/>
                <w:szCs w:val="28"/>
              </w:rPr>
              <w:t>енных) за реализацию мероприятий по созданию Центра</w:t>
            </w:r>
            <w:r w:rsidR="0076227F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 «Точка роста»</w:t>
            </w:r>
          </w:p>
        </w:tc>
        <w:tc>
          <w:tcPr>
            <w:tcW w:w="2151" w:type="dxa"/>
          </w:tcPr>
          <w:p w:rsidR="005E01B6" w:rsidRPr="0086476F" w:rsidRDefault="000A25CF" w:rsidP="00A62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декабрь 2022</w:t>
            </w:r>
            <w:r w:rsidR="000F0813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  <w:p w:rsidR="00A6218D" w:rsidRPr="0086476F" w:rsidRDefault="00A6218D" w:rsidP="00CC5E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</w:tcPr>
          <w:p w:rsidR="005E01B6" w:rsidRPr="0086476F" w:rsidRDefault="00B64C49" w:rsidP="00717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</w:tc>
        <w:tc>
          <w:tcPr>
            <w:tcW w:w="4199" w:type="dxa"/>
          </w:tcPr>
          <w:p w:rsidR="00CC5E82" w:rsidRPr="0086476F" w:rsidRDefault="00E7053E" w:rsidP="00B64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6227F" w:rsidRPr="0086476F">
              <w:rPr>
                <w:rFonts w:ascii="Times New Roman" w:hAnsi="Times New Roman" w:cs="Times New Roman"/>
                <w:sz w:val="28"/>
                <w:szCs w:val="28"/>
              </w:rPr>
              <w:t>риказ</w:t>
            </w:r>
            <w:r w:rsidR="00322897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 вступил в силу</w:t>
            </w:r>
            <w:r w:rsidR="00851CD8" w:rsidRPr="0086476F">
              <w:rPr>
                <w:rFonts w:ascii="Times New Roman" w:hAnsi="Times New Roman" w:cs="Times New Roman"/>
                <w:sz w:val="28"/>
                <w:szCs w:val="28"/>
              </w:rPr>
              <w:t>/ размещен на сайте</w:t>
            </w:r>
            <w:r w:rsidR="00B64C49">
              <w:rPr>
                <w:rFonts w:ascii="Times New Roman" w:hAnsi="Times New Roman" w:cs="Times New Roman"/>
                <w:sz w:val="28"/>
                <w:szCs w:val="28"/>
              </w:rPr>
              <w:t xml:space="preserve"> школы</w:t>
            </w:r>
          </w:p>
        </w:tc>
      </w:tr>
      <w:tr w:rsidR="003C6B74" w:rsidRPr="0086476F" w:rsidTr="0086476F">
        <w:tc>
          <w:tcPr>
            <w:tcW w:w="846" w:type="dxa"/>
          </w:tcPr>
          <w:p w:rsidR="0076227F" w:rsidRPr="0086476F" w:rsidRDefault="00143BED" w:rsidP="006C0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6227F" w:rsidRPr="008647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72" w:type="dxa"/>
          </w:tcPr>
          <w:p w:rsidR="0076227F" w:rsidRPr="0086476F" w:rsidRDefault="0076227F" w:rsidP="00717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Приказ о создании рабочей группы по реализации мероприятий по созданию Центра «Точка роста»</w:t>
            </w:r>
          </w:p>
        </w:tc>
        <w:tc>
          <w:tcPr>
            <w:tcW w:w="2151" w:type="dxa"/>
          </w:tcPr>
          <w:p w:rsidR="0076227F" w:rsidRPr="0086476F" w:rsidRDefault="000A25CF" w:rsidP="00762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 w:rsidR="0076227F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  <w:r w:rsidR="000F0813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  <w:p w:rsidR="0076227F" w:rsidRPr="0086476F" w:rsidRDefault="0076227F" w:rsidP="00A621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</w:tcPr>
          <w:p w:rsidR="0076227F" w:rsidRPr="0086476F" w:rsidRDefault="00B64C49" w:rsidP="00717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</w:tc>
        <w:tc>
          <w:tcPr>
            <w:tcW w:w="4199" w:type="dxa"/>
          </w:tcPr>
          <w:p w:rsidR="00322897" w:rsidRPr="0086476F" w:rsidRDefault="00E7053E" w:rsidP="00717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6227F" w:rsidRPr="0086476F">
              <w:rPr>
                <w:rFonts w:ascii="Times New Roman" w:hAnsi="Times New Roman" w:cs="Times New Roman"/>
                <w:sz w:val="28"/>
                <w:szCs w:val="28"/>
              </w:rPr>
              <w:t>риказ</w:t>
            </w:r>
            <w:r w:rsidR="00322897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 вступил в силу</w:t>
            </w:r>
          </w:p>
          <w:p w:rsidR="0076227F" w:rsidRPr="0086476F" w:rsidRDefault="0076227F" w:rsidP="00717D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B74" w:rsidRPr="0086476F" w:rsidTr="0086476F">
        <w:tc>
          <w:tcPr>
            <w:tcW w:w="846" w:type="dxa"/>
          </w:tcPr>
          <w:p w:rsidR="0076227F" w:rsidRPr="0086476F" w:rsidRDefault="00143BED" w:rsidP="006C0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6227F" w:rsidRPr="008647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72" w:type="dxa"/>
          </w:tcPr>
          <w:p w:rsidR="0076227F" w:rsidRPr="0086476F" w:rsidRDefault="0076227F" w:rsidP="00717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Приказ о назначении руководителя Центра «Точка роста»</w:t>
            </w:r>
          </w:p>
        </w:tc>
        <w:tc>
          <w:tcPr>
            <w:tcW w:w="2151" w:type="dxa"/>
          </w:tcPr>
          <w:p w:rsidR="0076227F" w:rsidRPr="0086476F" w:rsidRDefault="00E7053E" w:rsidP="000F0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A25CF" w:rsidRPr="0086476F">
              <w:rPr>
                <w:rFonts w:ascii="Times New Roman" w:hAnsi="Times New Roman" w:cs="Times New Roman"/>
                <w:sz w:val="28"/>
                <w:szCs w:val="28"/>
              </w:rPr>
              <w:t>екабрь2022</w:t>
            </w:r>
            <w:r w:rsidR="000F0813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2541" w:type="dxa"/>
          </w:tcPr>
          <w:p w:rsidR="0076227F" w:rsidRPr="0086476F" w:rsidRDefault="00B64C49" w:rsidP="00717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</w:tc>
        <w:tc>
          <w:tcPr>
            <w:tcW w:w="4199" w:type="dxa"/>
          </w:tcPr>
          <w:p w:rsidR="00055EBD" w:rsidRPr="0086476F" w:rsidRDefault="00E7053E" w:rsidP="00B64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6227F" w:rsidRPr="0086476F">
              <w:rPr>
                <w:rFonts w:ascii="Times New Roman" w:hAnsi="Times New Roman" w:cs="Times New Roman"/>
                <w:sz w:val="28"/>
                <w:szCs w:val="28"/>
              </w:rPr>
              <w:t>риказ</w:t>
            </w:r>
            <w:r w:rsidR="00322897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 вступил в силу, </w:t>
            </w:r>
            <w:r w:rsidR="00055EBD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размещен на официальном  сайте </w:t>
            </w:r>
            <w:r w:rsidR="00B64C49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</w:p>
        </w:tc>
      </w:tr>
      <w:tr w:rsidR="003C6B74" w:rsidRPr="0086476F" w:rsidTr="0086476F">
        <w:tc>
          <w:tcPr>
            <w:tcW w:w="846" w:type="dxa"/>
          </w:tcPr>
          <w:p w:rsidR="0076227F" w:rsidRPr="0086476F" w:rsidRDefault="00143BED" w:rsidP="006C0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6227F" w:rsidRPr="008647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72" w:type="dxa"/>
          </w:tcPr>
          <w:p w:rsidR="0076227F" w:rsidRPr="0086476F" w:rsidRDefault="00322897" w:rsidP="00322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Приказ об утверждении плана мероприятий (</w:t>
            </w:r>
            <w:r w:rsidR="0076227F" w:rsidRPr="0086476F">
              <w:rPr>
                <w:rFonts w:ascii="Times New Roman" w:hAnsi="Times New Roman" w:cs="Times New Roman"/>
                <w:sz w:val="28"/>
                <w:szCs w:val="28"/>
              </w:rPr>
              <w:t>дорожной карты</w:t>
            </w: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76227F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227F" w:rsidRPr="0086476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 созданию и обеспечению функционирования Центра</w:t>
            </w:r>
            <w:r w:rsidRPr="0086476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="0076227F" w:rsidRPr="0086476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«Точка роста»</w:t>
            </w:r>
          </w:p>
        </w:tc>
        <w:tc>
          <w:tcPr>
            <w:tcW w:w="2151" w:type="dxa"/>
          </w:tcPr>
          <w:p w:rsidR="0076227F" w:rsidRPr="0086476F" w:rsidRDefault="00322897" w:rsidP="000F0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0F0813">
              <w:rPr>
                <w:rFonts w:ascii="Times New Roman" w:hAnsi="Times New Roman" w:cs="Times New Roman"/>
                <w:sz w:val="28"/>
                <w:szCs w:val="28"/>
              </w:rPr>
              <w:t>10.02.2023</w:t>
            </w:r>
            <w:r w:rsidR="00EE3FD3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2541" w:type="dxa"/>
          </w:tcPr>
          <w:p w:rsidR="0076227F" w:rsidRPr="0086476F" w:rsidRDefault="00B64C49" w:rsidP="00717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  <w:r w:rsidR="0076227F" w:rsidRPr="0086476F">
              <w:rPr>
                <w:rFonts w:ascii="Times New Roman" w:hAnsi="Times New Roman" w:cs="Times New Roman"/>
                <w:sz w:val="28"/>
                <w:szCs w:val="28"/>
              </w:rPr>
              <w:t>, рабочая группа, ответственный за реализацию мероприятия,  руководитель центра</w:t>
            </w:r>
          </w:p>
        </w:tc>
        <w:tc>
          <w:tcPr>
            <w:tcW w:w="4199" w:type="dxa"/>
          </w:tcPr>
          <w:p w:rsidR="0076227F" w:rsidRPr="0086476F" w:rsidRDefault="00E7053E" w:rsidP="006A2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6227F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риказ </w:t>
            </w:r>
            <w:r w:rsidR="00322897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вступил в силу, </w:t>
            </w:r>
            <w:r w:rsidR="0076227F" w:rsidRPr="0086476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размещен на официальном сайте </w:t>
            </w:r>
            <w:r w:rsidR="00B64C4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школы</w:t>
            </w:r>
          </w:p>
        </w:tc>
      </w:tr>
      <w:tr w:rsidR="003C6B74" w:rsidRPr="0086476F" w:rsidTr="0086476F">
        <w:tc>
          <w:tcPr>
            <w:tcW w:w="846" w:type="dxa"/>
          </w:tcPr>
          <w:p w:rsidR="004A521F" w:rsidRPr="0086476F" w:rsidRDefault="00143BED" w:rsidP="006C0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4A521F" w:rsidRPr="008647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72" w:type="dxa"/>
          </w:tcPr>
          <w:p w:rsidR="004A521F" w:rsidRPr="0086476F" w:rsidRDefault="00322897" w:rsidP="00762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 w:rsidR="004A521F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 о создании </w:t>
            </w:r>
            <w:r w:rsidR="004A521F" w:rsidRPr="0086476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Центра «Точка роста»</w:t>
            </w:r>
          </w:p>
        </w:tc>
        <w:tc>
          <w:tcPr>
            <w:tcW w:w="2151" w:type="dxa"/>
          </w:tcPr>
          <w:p w:rsidR="004A521F" w:rsidRPr="0086476F" w:rsidRDefault="00AA18AE" w:rsidP="000A2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4A521F" w:rsidRPr="0086476F">
              <w:rPr>
                <w:rFonts w:ascii="Times New Roman" w:hAnsi="Times New Roman" w:cs="Times New Roman"/>
                <w:sz w:val="28"/>
                <w:szCs w:val="28"/>
              </w:rPr>
              <w:t>арт-апрель 202</w:t>
            </w:r>
            <w:r w:rsidR="000A25CF" w:rsidRPr="008647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F081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541" w:type="dxa"/>
          </w:tcPr>
          <w:p w:rsidR="004A521F" w:rsidRPr="0086476F" w:rsidRDefault="00B64C49" w:rsidP="00717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</w:tc>
        <w:tc>
          <w:tcPr>
            <w:tcW w:w="4199" w:type="dxa"/>
          </w:tcPr>
          <w:p w:rsidR="004A521F" w:rsidRPr="0086476F" w:rsidRDefault="00E7053E" w:rsidP="00E70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A521F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риказ </w:t>
            </w:r>
            <w:r w:rsidR="00322897" w:rsidRPr="0086476F">
              <w:rPr>
                <w:rFonts w:ascii="Times New Roman" w:hAnsi="Times New Roman" w:cs="Times New Roman"/>
                <w:sz w:val="28"/>
                <w:szCs w:val="28"/>
              </w:rPr>
              <w:t>вступил в силу</w:t>
            </w:r>
            <w:r w:rsidR="006A2F29" w:rsidRPr="0086476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22897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="004A521F" w:rsidRPr="0086476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 официальном сайте ОО</w:t>
            </w:r>
          </w:p>
        </w:tc>
      </w:tr>
      <w:tr w:rsidR="003C6B74" w:rsidRPr="0086476F" w:rsidTr="0086476F">
        <w:tc>
          <w:tcPr>
            <w:tcW w:w="846" w:type="dxa"/>
          </w:tcPr>
          <w:p w:rsidR="0076227F" w:rsidRPr="0086476F" w:rsidRDefault="00143BED" w:rsidP="006C0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A521F" w:rsidRPr="0086476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72" w:type="dxa"/>
          </w:tcPr>
          <w:p w:rsidR="0076227F" w:rsidRPr="0086476F" w:rsidRDefault="00322897" w:rsidP="00322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Приказ об утверждении </w:t>
            </w:r>
            <w:r w:rsidR="0076227F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Положения о Центре «Точка роста»» </w:t>
            </w:r>
          </w:p>
        </w:tc>
        <w:tc>
          <w:tcPr>
            <w:tcW w:w="2151" w:type="dxa"/>
          </w:tcPr>
          <w:p w:rsidR="0076227F" w:rsidRPr="0086476F" w:rsidRDefault="000A25CF" w:rsidP="000A2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март-</w:t>
            </w:r>
            <w:r w:rsidR="00AA18AE" w:rsidRPr="0086476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  <w:r w:rsidR="0076227F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F081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541" w:type="dxa"/>
          </w:tcPr>
          <w:p w:rsidR="0076227F" w:rsidRPr="0086476F" w:rsidRDefault="00B64C49" w:rsidP="00717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  <w:r w:rsidR="0076227F" w:rsidRPr="0086476F">
              <w:rPr>
                <w:rFonts w:ascii="Times New Roman" w:hAnsi="Times New Roman" w:cs="Times New Roman"/>
                <w:sz w:val="28"/>
                <w:szCs w:val="28"/>
              </w:rPr>
              <w:t>, рабочая группа, ответствен</w:t>
            </w:r>
            <w:r w:rsidR="006A2F29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ный за реализацию мероприятия, </w:t>
            </w:r>
            <w:r w:rsidR="0076227F" w:rsidRPr="0086476F">
              <w:rPr>
                <w:rFonts w:ascii="Times New Roman" w:hAnsi="Times New Roman" w:cs="Times New Roman"/>
                <w:sz w:val="28"/>
                <w:szCs w:val="28"/>
              </w:rPr>
              <w:t>руководитель центра</w:t>
            </w:r>
          </w:p>
        </w:tc>
        <w:tc>
          <w:tcPr>
            <w:tcW w:w="4199" w:type="dxa"/>
          </w:tcPr>
          <w:p w:rsidR="0076227F" w:rsidRPr="0086476F" w:rsidRDefault="00E7053E" w:rsidP="006A2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6227F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риказ </w:t>
            </w:r>
            <w:r w:rsidR="006A2F29" w:rsidRPr="0086476F">
              <w:rPr>
                <w:rFonts w:ascii="Times New Roman" w:hAnsi="Times New Roman" w:cs="Times New Roman"/>
                <w:sz w:val="28"/>
                <w:szCs w:val="28"/>
              </w:rPr>
              <w:t>вступил в силу,</w:t>
            </w:r>
            <w:r w:rsidR="0076227F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 на официальном сайте ОО</w:t>
            </w:r>
          </w:p>
        </w:tc>
      </w:tr>
      <w:tr w:rsidR="003C6B74" w:rsidRPr="0086476F" w:rsidTr="0086476F">
        <w:tc>
          <w:tcPr>
            <w:tcW w:w="846" w:type="dxa"/>
          </w:tcPr>
          <w:p w:rsidR="0076227F" w:rsidRPr="0086476F" w:rsidRDefault="00143BED" w:rsidP="006C0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A521F" w:rsidRPr="0086476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72" w:type="dxa"/>
          </w:tcPr>
          <w:p w:rsidR="0076227F" w:rsidRPr="0086476F" w:rsidRDefault="0076227F" w:rsidP="00762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Приказ о назначении ответственного за хранение оборудования и определении места хранения</w:t>
            </w:r>
          </w:p>
        </w:tc>
        <w:tc>
          <w:tcPr>
            <w:tcW w:w="2151" w:type="dxa"/>
          </w:tcPr>
          <w:p w:rsidR="0076227F" w:rsidRPr="0086476F" w:rsidRDefault="00AA18AE" w:rsidP="00762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6227F" w:rsidRPr="0086476F">
              <w:rPr>
                <w:rFonts w:ascii="Times New Roman" w:hAnsi="Times New Roman" w:cs="Times New Roman"/>
                <w:sz w:val="28"/>
                <w:szCs w:val="28"/>
              </w:rPr>
              <w:t>прель 202</w:t>
            </w:r>
            <w:r w:rsidR="000A25CF" w:rsidRPr="008647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F0813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  <w:p w:rsidR="0076227F" w:rsidRPr="0086476F" w:rsidRDefault="0076227F" w:rsidP="007622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</w:tcPr>
          <w:p w:rsidR="0076227F" w:rsidRPr="0086476F" w:rsidRDefault="00B64C49" w:rsidP="00717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</w:tc>
        <w:tc>
          <w:tcPr>
            <w:tcW w:w="4199" w:type="dxa"/>
          </w:tcPr>
          <w:p w:rsidR="0076227F" w:rsidRPr="0086476F" w:rsidRDefault="00037610" w:rsidP="00717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6227F" w:rsidRPr="0086476F">
              <w:rPr>
                <w:rFonts w:ascii="Times New Roman" w:hAnsi="Times New Roman" w:cs="Times New Roman"/>
                <w:sz w:val="28"/>
                <w:szCs w:val="28"/>
              </w:rPr>
              <w:t>риказ</w:t>
            </w:r>
            <w:r w:rsidR="006A2F29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 вступил в силу</w:t>
            </w:r>
          </w:p>
        </w:tc>
      </w:tr>
      <w:tr w:rsidR="003C6B74" w:rsidRPr="0086476F" w:rsidTr="0086476F">
        <w:tc>
          <w:tcPr>
            <w:tcW w:w="846" w:type="dxa"/>
          </w:tcPr>
          <w:p w:rsidR="00055EBD" w:rsidRPr="0086476F" w:rsidRDefault="00143BED" w:rsidP="006C0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55EBD" w:rsidRPr="0086476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72" w:type="dxa"/>
          </w:tcPr>
          <w:p w:rsidR="00055EBD" w:rsidRPr="0086476F" w:rsidRDefault="006A2F29" w:rsidP="006A2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Приказ о н</w:t>
            </w:r>
            <w:r w:rsidR="00055EBD" w:rsidRPr="0086476F">
              <w:rPr>
                <w:rFonts w:ascii="Times New Roman" w:hAnsi="Times New Roman" w:cs="Times New Roman"/>
                <w:sz w:val="28"/>
                <w:szCs w:val="28"/>
              </w:rPr>
              <w:t>азначени</w:t>
            </w: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55EBD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</w:t>
            </w: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нного за создание и ведение раздела Центра </w:t>
            </w:r>
            <w:r w:rsidR="00055EBD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«Точка роста» на официальном сайте ОО </w:t>
            </w:r>
          </w:p>
        </w:tc>
        <w:tc>
          <w:tcPr>
            <w:tcW w:w="2151" w:type="dxa"/>
          </w:tcPr>
          <w:p w:rsidR="00055EBD" w:rsidRPr="0086476F" w:rsidRDefault="000F0813" w:rsidP="00037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2022 г</w:t>
            </w:r>
          </w:p>
        </w:tc>
        <w:tc>
          <w:tcPr>
            <w:tcW w:w="2541" w:type="dxa"/>
          </w:tcPr>
          <w:p w:rsidR="00055EBD" w:rsidRPr="0086476F" w:rsidRDefault="00B64C49" w:rsidP="00717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</w:tc>
        <w:tc>
          <w:tcPr>
            <w:tcW w:w="4199" w:type="dxa"/>
          </w:tcPr>
          <w:p w:rsidR="00055EBD" w:rsidRPr="0086476F" w:rsidRDefault="00037610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55EBD" w:rsidRPr="0086476F">
              <w:rPr>
                <w:rFonts w:ascii="Times New Roman" w:hAnsi="Times New Roman" w:cs="Times New Roman"/>
                <w:sz w:val="28"/>
                <w:szCs w:val="28"/>
              </w:rPr>
              <w:t>риказ</w:t>
            </w:r>
            <w:r w:rsidR="006A2F29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 вступил в силу</w:t>
            </w:r>
          </w:p>
          <w:p w:rsidR="00055EBD" w:rsidRPr="0086476F" w:rsidRDefault="00055EBD" w:rsidP="00717D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B74" w:rsidRPr="0086476F" w:rsidTr="0086476F">
        <w:tc>
          <w:tcPr>
            <w:tcW w:w="846" w:type="dxa"/>
          </w:tcPr>
          <w:p w:rsidR="00055EBD" w:rsidRPr="0086476F" w:rsidRDefault="00143BED" w:rsidP="006C0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55EBD" w:rsidRPr="0086476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72" w:type="dxa"/>
          </w:tcPr>
          <w:p w:rsidR="00055EBD" w:rsidRPr="0086476F" w:rsidRDefault="00055EBD" w:rsidP="004A5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штатного расписания Центра «Точка роста»</w:t>
            </w:r>
          </w:p>
        </w:tc>
        <w:tc>
          <w:tcPr>
            <w:tcW w:w="2151" w:type="dxa"/>
          </w:tcPr>
          <w:p w:rsidR="00055EBD" w:rsidRPr="0086476F" w:rsidRDefault="00AA18AE" w:rsidP="00762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A25CF" w:rsidRPr="0086476F">
              <w:rPr>
                <w:rFonts w:ascii="Times New Roman" w:hAnsi="Times New Roman" w:cs="Times New Roman"/>
                <w:sz w:val="28"/>
                <w:szCs w:val="28"/>
              </w:rPr>
              <w:t>вгуст 2023</w:t>
            </w:r>
            <w:r w:rsidR="000F0813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2541" w:type="dxa"/>
          </w:tcPr>
          <w:p w:rsidR="00055EBD" w:rsidRPr="0086476F" w:rsidRDefault="00B64C49" w:rsidP="00717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</w:tc>
        <w:tc>
          <w:tcPr>
            <w:tcW w:w="4199" w:type="dxa"/>
          </w:tcPr>
          <w:p w:rsidR="00055EBD" w:rsidRPr="0086476F" w:rsidRDefault="00037610" w:rsidP="004F4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4F457A" w:rsidRPr="0086476F">
              <w:rPr>
                <w:rFonts w:ascii="Times New Roman" w:hAnsi="Times New Roman" w:cs="Times New Roman"/>
                <w:sz w:val="28"/>
                <w:szCs w:val="28"/>
              </w:rPr>
              <w:t>татное расписание утверждено</w:t>
            </w:r>
          </w:p>
        </w:tc>
      </w:tr>
      <w:tr w:rsidR="003C6B74" w:rsidRPr="0086476F" w:rsidTr="0086476F">
        <w:tc>
          <w:tcPr>
            <w:tcW w:w="846" w:type="dxa"/>
          </w:tcPr>
          <w:p w:rsidR="00055EBD" w:rsidRPr="0086476F" w:rsidRDefault="00143BED" w:rsidP="006C0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55EBD" w:rsidRPr="0086476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72" w:type="dxa"/>
          </w:tcPr>
          <w:p w:rsidR="00055EBD" w:rsidRPr="0086476F" w:rsidRDefault="00055EBD" w:rsidP="00A62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должностных инструкций работников ОО</w:t>
            </w:r>
          </w:p>
        </w:tc>
        <w:tc>
          <w:tcPr>
            <w:tcW w:w="2151" w:type="dxa"/>
          </w:tcPr>
          <w:p w:rsidR="00055EBD" w:rsidRPr="0086476F" w:rsidRDefault="00AA18AE" w:rsidP="00A62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A25CF" w:rsidRPr="0086476F">
              <w:rPr>
                <w:rFonts w:ascii="Times New Roman" w:hAnsi="Times New Roman" w:cs="Times New Roman"/>
                <w:sz w:val="28"/>
                <w:szCs w:val="28"/>
              </w:rPr>
              <w:t>вгуст 2023</w:t>
            </w:r>
            <w:r w:rsidR="000F0813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2541" w:type="dxa"/>
          </w:tcPr>
          <w:p w:rsidR="00055EBD" w:rsidRPr="0086476F" w:rsidRDefault="00B64C49" w:rsidP="006E6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</w:tc>
        <w:tc>
          <w:tcPr>
            <w:tcW w:w="4199" w:type="dxa"/>
          </w:tcPr>
          <w:p w:rsidR="00055EBD" w:rsidRPr="0086476F" w:rsidRDefault="00037610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F457A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олжностные инструкции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/функциональные обязанности </w:t>
            </w:r>
            <w:r w:rsidR="004F457A" w:rsidRPr="0086476F">
              <w:rPr>
                <w:rFonts w:ascii="Times New Roman" w:hAnsi="Times New Roman" w:cs="Times New Roman"/>
                <w:sz w:val="28"/>
                <w:szCs w:val="28"/>
              </w:rPr>
              <w:t>утверждены</w:t>
            </w:r>
          </w:p>
          <w:p w:rsidR="00055EBD" w:rsidRPr="0086476F" w:rsidRDefault="00055EBD" w:rsidP="006C06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B74" w:rsidRPr="0086476F" w:rsidTr="0086476F">
        <w:tc>
          <w:tcPr>
            <w:tcW w:w="846" w:type="dxa"/>
          </w:tcPr>
          <w:p w:rsidR="00523E26" w:rsidRPr="0086476F" w:rsidRDefault="00143BED" w:rsidP="006C06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FA5C8B" w:rsidRPr="0086476F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972" w:type="dxa"/>
          </w:tcPr>
          <w:p w:rsidR="00523E26" w:rsidRPr="0086476F" w:rsidRDefault="00523E26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ООП НОО, ООП ООО, ООП СОО:</w:t>
            </w:r>
          </w:p>
          <w:p w:rsidR="00523E26" w:rsidRPr="0086476F" w:rsidRDefault="00523E26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- целевой раздел (планируемые результаты);</w:t>
            </w:r>
          </w:p>
          <w:p w:rsidR="00CD0FE9" w:rsidRPr="0086476F" w:rsidRDefault="00CD0FE9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E26" w:rsidRPr="0086476F" w:rsidRDefault="00523E26" w:rsidP="008F3041">
            <w:pPr>
              <w:contextualSpacing/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содержательный раздел (</w:t>
            </w:r>
            <w:r w:rsidRPr="0086476F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  <w:t>программа  формирования/развития УУД  у обучающихся; программы отдельных учебных  предметов, курсов и курсов внеурочной деятельности; рабоч</w:t>
            </w:r>
            <w:r w:rsidR="00CD0FE9" w:rsidRPr="0086476F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  <w:t>ая</w:t>
            </w:r>
            <w:r w:rsidRPr="0086476F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  <w:t xml:space="preserve"> программ</w:t>
            </w:r>
            <w:r w:rsidR="00CD0FE9" w:rsidRPr="0086476F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  <w:t>а</w:t>
            </w:r>
            <w:r w:rsidRPr="0086476F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  <w:t xml:space="preserve"> воспитания </w:t>
            </w:r>
            <w:r w:rsidR="00CD0FE9" w:rsidRPr="0086476F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  <w:t>о</w:t>
            </w:r>
            <w:r w:rsidRPr="0086476F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  <w:t>бучающихся);</w:t>
            </w:r>
          </w:p>
          <w:p w:rsidR="00CD0FE9" w:rsidRPr="0086476F" w:rsidRDefault="00CD0FE9" w:rsidP="008F3041">
            <w:pPr>
              <w:contextualSpacing/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</w:pPr>
          </w:p>
          <w:p w:rsidR="00523E26" w:rsidRPr="0086476F" w:rsidRDefault="00523E26" w:rsidP="00A62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  <w:t>- организационный раздел (</w:t>
            </w:r>
            <w:r w:rsidRPr="0086476F">
              <w:rPr>
                <w:rFonts w:ascii="Times New Roman" w:eastAsiaTheme="minorEastAsia" w:hAnsi="Times New Roman" w:cs="Times New Roman"/>
                <w:kern w:val="24"/>
                <w:sz w:val="28"/>
                <w:szCs w:val="32"/>
                <w:lang w:eastAsia="ru-RU"/>
              </w:rPr>
              <w:t>учебный план, план внеурочной деятельности, календарный учебный график, система условий реализации (кадровые условия, информационно-методические условия))</w:t>
            </w:r>
          </w:p>
        </w:tc>
        <w:tc>
          <w:tcPr>
            <w:tcW w:w="2151" w:type="dxa"/>
          </w:tcPr>
          <w:p w:rsidR="00523E26" w:rsidRPr="0086476F" w:rsidRDefault="00C9060C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 </w:t>
            </w:r>
            <w:r w:rsidR="004357AF" w:rsidRPr="008647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  <w:r w:rsidR="004357AF" w:rsidRPr="0086476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0A25CF" w:rsidRPr="008647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F0813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  <w:p w:rsidR="004357AF" w:rsidRPr="0086476F" w:rsidRDefault="004357AF" w:rsidP="008F30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точка-30.06.202</w:t>
            </w:r>
            <w:r w:rsidR="000A25CF" w:rsidRPr="0086476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0F08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</w:t>
            </w:r>
          </w:p>
          <w:p w:rsidR="00523E26" w:rsidRPr="0086476F" w:rsidRDefault="00523E26" w:rsidP="00A621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</w:tcPr>
          <w:p w:rsidR="00523E26" w:rsidRPr="0086476F" w:rsidRDefault="00B64C49" w:rsidP="00CD0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  <w:r w:rsidR="00523E26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, учителя учебных предметов биология, физика, химия, педагоги </w:t>
            </w:r>
            <w:r w:rsidR="00523E26" w:rsidRPr="008647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дополнительного образования</w:t>
            </w:r>
          </w:p>
        </w:tc>
        <w:tc>
          <w:tcPr>
            <w:tcW w:w="4199" w:type="dxa"/>
          </w:tcPr>
          <w:p w:rsidR="00197A70" w:rsidRPr="0086476F" w:rsidRDefault="00037610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</w:t>
            </w:r>
            <w:r w:rsidR="004F457A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тверждены </w:t>
            </w:r>
            <w:r w:rsidR="00523E26" w:rsidRPr="0086476F">
              <w:rPr>
                <w:rFonts w:ascii="Times New Roman" w:hAnsi="Times New Roman" w:cs="Times New Roman"/>
                <w:sz w:val="28"/>
                <w:szCs w:val="28"/>
              </w:rPr>
              <w:t>измене</w:t>
            </w:r>
            <w:r w:rsidR="00F81CC0" w:rsidRPr="0086476F"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  <w:r w:rsidR="004F457A" w:rsidRPr="0086476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F81CC0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 в ООП НОО, ООП ООО, ООП СОО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197A70" w:rsidRPr="0086476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155D15" w:rsidRPr="0061348B" w:rsidRDefault="00197A70" w:rsidP="00197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48B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утверждены </w:t>
            </w:r>
            <w:r w:rsidR="00F81CC0" w:rsidRPr="0061348B">
              <w:rPr>
                <w:rFonts w:ascii="Times New Roman" w:hAnsi="Times New Roman" w:cs="Times New Roman"/>
                <w:sz w:val="28"/>
                <w:szCs w:val="28"/>
              </w:rPr>
              <w:t xml:space="preserve">рабочие программы по учебным предметам, </w:t>
            </w:r>
            <w:r w:rsidRPr="0061348B">
              <w:rPr>
                <w:rFonts w:ascii="Times New Roman" w:hAnsi="Times New Roman" w:cs="Times New Roman"/>
                <w:sz w:val="28"/>
                <w:szCs w:val="28"/>
              </w:rPr>
              <w:t>курсам</w:t>
            </w:r>
            <w:r w:rsidR="00F81CC0" w:rsidRPr="006134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1CC0" w:rsidRPr="006134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внеурочной деятельности</w:t>
            </w:r>
            <w:r w:rsidRPr="0061348B">
              <w:rPr>
                <w:rFonts w:ascii="Times New Roman" w:hAnsi="Times New Roman" w:cs="Times New Roman"/>
                <w:sz w:val="28"/>
                <w:szCs w:val="28"/>
              </w:rPr>
              <w:t>, дополнительного образования</w:t>
            </w:r>
            <w:r w:rsidR="00155D15" w:rsidRPr="0061348B">
              <w:rPr>
                <w:rFonts w:ascii="Times New Roman" w:hAnsi="Times New Roman" w:cs="Times New Roman"/>
                <w:sz w:val="28"/>
                <w:szCs w:val="28"/>
              </w:rPr>
              <w:t>, программа воспитания)</w:t>
            </w:r>
            <w:r w:rsidRPr="006134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5D15" w:rsidRPr="0061348B">
              <w:rPr>
                <w:rFonts w:ascii="Times New Roman" w:hAnsi="Times New Roman" w:cs="Times New Roman"/>
                <w:sz w:val="28"/>
                <w:szCs w:val="28"/>
              </w:rPr>
              <w:t>в соответствии с требованиями, установленными в ОО.</w:t>
            </w:r>
          </w:p>
          <w:p w:rsidR="00523E26" w:rsidRPr="0086476F" w:rsidRDefault="00155D15" w:rsidP="00197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48B">
              <w:rPr>
                <w:rFonts w:ascii="Times New Roman" w:hAnsi="Times New Roman" w:cs="Times New Roman"/>
                <w:sz w:val="28"/>
                <w:szCs w:val="28"/>
              </w:rPr>
              <w:t xml:space="preserve">ООП НОО, ООП ООО, ООП СОО, рабочие программы </w:t>
            </w:r>
            <w:r w:rsidR="00523E26" w:rsidRPr="0061348B">
              <w:rPr>
                <w:rFonts w:ascii="Times New Roman" w:hAnsi="Times New Roman" w:cs="Times New Roman"/>
                <w:sz w:val="28"/>
                <w:szCs w:val="28"/>
              </w:rPr>
              <w:t>размещены на официальном сайте ОО</w:t>
            </w:r>
            <w:r w:rsidR="002817A3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55D15" w:rsidRPr="0086476F" w:rsidTr="0086476F">
        <w:tc>
          <w:tcPr>
            <w:tcW w:w="846" w:type="dxa"/>
          </w:tcPr>
          <w:p w:rsidR="00155D15" w:rsidRPr="0086476F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3" w:type="dxa"/>
            <w:gridSpan w:val="4"/>
          </w:tcPr>
          <w:p w:rsidR="00155D15" w:rsidRPr="0086476F" w:rsidRDefault="00155D15" w:rsidP="00143BE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Финансово-хозяйственная деятельность</w:t>
            </w:r>
          </w:p>
        </w:tc>
      </w:tr>
      <w:tr w:rsidR="003C6B74" w:rsidRPr="0086476F" w:rsidTr="0086476F">
        <w:tc>
          <w:tcPr>
            <w:tcW w:w="846" w:type="dxa"/>
          </w:tcPr>
          <w:p w:rsidR="00155D15" w:rsidRPr="0086476F" w:rsidRDefault="00143BED" w:rsidP="00AA1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72" w:type="dxa"/>
          </w:tcPr>
          <w:p w:rsidR="00155D15" w:rsidRPr="0086476F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проекта зонирования и </w:t>
            </w:r>
            <w:r w:rsidR="00037610">
              <w:rPr>
                <w:rFonts w:ascii="Times New Roman" w:hAnsi="Times New Roman" w:cs="Times New Roman"/>
                <w:sz w:val="28"/>
                <w:szCs w:val="28"/>
              </w:rPr>
              <w:t>дизайн-проекта помещений Ц</w:t>
            </w: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ентра</w:t>
            </w:r>
            <w:r w:rsidR="00037610">
              <w:rPr>
                <w:rFonts w:ascii="Times New Roman" w:hAnsi="Times New Roman" w:cs="Times New Roman"/>
                <w:sz w:val="28"/>
                <w:szCs w:val="28"/>
              </w:rPr>
              <w:t xml:space="preserve"> «Точка роста»</w:t>
            </w:r>
          </w:p>
        </w:tc>
        <w:tc>
          <w:tcPr>
            <w:tcW w:w="2151" w:type="dxa"/>
          </w:tcPr>
          <w:p w:rsidR="00155D15" w:rsidRPr="0086476F" w:rsidRDefault="00155D15" w:rsidP="005E2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0F0813">
              <w:rPr>
                <w:rFonts w:ascii="Times New Roman" w:hAnsi="Times New Roman" w:cs="Times New Roman"/>
                <w:sz w:val="28"/>
                <w:szCs w:val="28"/>
              </w:rPr>
              <w:t>30.03.2023 г</w:t>
            </w:r>
          </w:p>
        </w:tc>
        <w:tc>
          <w:tcPr>
            <w:tcW w:w="2541" w:type="dxa"/>
          </w:tcPr>
          <w:p w:rsidR="00155D15" w:rsidRPr="0086476F" w:rsidRDefault="00B64C49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>, ответственный за реализацию мероприятия</w:t>
            </w:r>
          </w:p>
        </w:tc>
        <w:tc>
          <w:tcPr>
            <w:tcW w:w="4199" w:type="dxa"/>
          </w:tcPr>
          <w:p w:rsidR="00155D15" w:rsidRPr="0086476F" w:rsidRDefault="00037610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>огласован проект зонирования или дизайн-проект</w:t>
            </w:r>
          </w:p>
          <w:p w:rsidR="00446488" w:rsidRPr="0086476F" w:rsidRDefault="00446488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(письмо ДО</w:t>
            </w:r>
            <w:r w:rsidR="0061348B">
              <w:rPr>
                <w:rFonts w:ascii="Times New Roman" w:hAnsi="Times New Roman" w:cs="Times New Roman"/>
                <w:sz w:val="28"/>
                <w:szCs w:val="28"/>
              </w:rPr>
              <w:t xml:space="preserve"> ЯО</w:t>
            </w: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61348B">
              <w:rPr>
                <w:rFonts w:ascii="Times New Roman" w:hAnsi="Times New Roman" w:cs="Times New Roman"/>
                <w:sz w:val="28"/>
                <w:szCs w:val="28"/>
              </w:rPr>
              <w:t>ГКУ</w:t>
            </w:r>
            <w:r w:rsidR="0061348B" w:rsidRPr="0061348B">
              <w:rPr>
                <w:rFonts w:ascii="Times New Roman" w:hAnsi="Times New Roman" w:cs="Times New Roman"/>
                <w:sz w:val="28"/>
                <w:szCs w:val="28"/>
              </w:rPr>
              <w:t xml:space="preserve"> ЯО Агентство</w:t>
            </w: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 о согласовании)</w:t>
            </w:r>
          </w:p>
        </w:tc>
      </w:tr>
      <w:tr w:rsidR="003C6B74" w:rsidRPr="0086476F" w:rsidTr="0086476F">
        <w:tc>
          <w:tcPr>
            <w:tcW w:w="846" w:type="dxa"/>
          </w:tcPr>
          <w:p w:rsidR="00155D15" w:rsidRPr="0086476F" w:rsidRDefault="00143BED" w:rsidP="00AA1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72" w:type="dxa"/>
          </w:tcPr>
          <w:p w:rsidR="00155D15" w:rsidRPr="0086476F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Разработка и направление в экспертизу проектно-сметной документации на ремонт помещений</w:t>
            </w:r>
            <w:r w:rsidR="000376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7610" w:rsidRPr="00037610">
              <w:rPr>
                <w:rFonts w:ascii="Times New Roman" w:hAnsi="Times New Roman" w:cs="Times New Roman"/>
                <w:sz w:val="28"/>
                <w:szCs w:val="28"/>
              </w:rPr>
              <w:t>Центра «Точка роста»</w:t>
            </w:r>
          </w:p>
        </w:tc>
        <w:tc>
          <w:tcPr>
            <w:tcW w:w="2151" w:type="dxa"/>
          </w:tcPr>
          <w:p w:rsidR="00155D15" w:rsidRPr="0086476F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февраль-март 202</w:t>
            </w:r>
            <w:r w:rsidR="000F0813">
              <w:rPr>
                <w:rFonts w:ascii="Times New Roman" w:hAnsi="Times New Roman" w:cs="Times New Roman"/>
                <w:sz w:val="28"/>
                <w:szCs w:val="28"/>
              </w:rPr>
              <w:t>3 г</w:t>
            </w:r>
          </w:p>
        </w:tc>
        <w:tc>
          <w:tcPr>
            <w:tcW w:w="2541" w:type="dxa"/>
          </w:tcPr>
          <w:p w:rsidR="00155D15" w:rsidRPr="0086476F" w:rsidRDefault="00B64C49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</w:tc>
        <w:tc>
          <w:tcPr>
            <w:tcW w:w="4199" w:type="dxa"/>
          </w:tcPr>
          <w:p w:rsidR="00155D15" w:rsidRPr="0086476F" w:rsidRDefault="00037610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>олучено заключение госэкспертизы</w:t>
            </w:r>
          </w:p>
        </w:tc>
      </w:tr>
      <w:tr w:rsidR="003C6B74" w:rsidRPr="0086476F" w:rsidTr="0086476F">
        <w:tc>
          <w:tcPr>
            <w:tcW w:w="846" w:type="dxa"/>
          </w:tcPr>
          <w:p w:rsidR="00155D15" w:rsidRPr="0086476F" w:rsidRDefault="00143BED" w:rsidP="00AA1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72" w:type="dxa"/>
          </w:tcPr>
          <w:p w:rsidR="00155D15" w:rsidRPr="0086476F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Формирование перечня необходимого оборудования и мебели для Центра «Точка роста»</w:t>
            </w:r>
          </w:p>
        </w:tc>
        <w:tc>
          <w:tcPr>
            <w:tcW w:w="2151" w:type="dxa"/>
          </w:tcPr>
          <w:p w:rsidR="00155D15" w:rsidRPr="0086476F" w:rsidRDefault="00155D15" w:rsidP="000A2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декабрь 202</w:t>
            </w:r>
            <w:r w:rsidR="000A25CF" w:rsidRPr="008647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-январь 202</w:t>
            </w:r>
            <w:r w:rsidR="000A25CF" w:rsidRPr="008647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F0813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4E4D41" w:rsidRPr="0086476F">
              <w:rPr>
                <w:rFonts w:ascii="Times New Roman" w:hAnsi="Times New Roman" w:cs="Times New Roman"/>
                <w:sz w:val="28"/>
                <w:szCs w:val="28"/>
              </w:rPr>
              <w:t>/ до 30.03</w:t>
            </w:r>
            <w:r w:rsidR="000F0813">
              <w:rPr>
                <w:rFonts w:ascii="Times New Roman" w:hAnsi="Times New Roman" w:cs="Times New Roman"/>
                <w:sz w:val="28"/>
                <w:szCs w:val="28"/>
              </w:rPr>
              <w:t>.2023 г</w:t>
            </w:r>
          </w:p>
        </w:tc>
        <w:tc>
          <w:tcPr>
            <w:tcW w:w="2541" w:type="dxa"/>
          </w:tcPr>
          <w:p w:rsidR="00155D15" w:rsidRPr="0086476F" w:rsidRDefault="00B64C49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, ответственный за реализацию мероприятия </w:t>
            </w:r>
          </w:p>
        </w:tc>
        <w:tc>
          <w:tcPr>
            <w:tcW w:w="4199" w:type="dxa"/>
          </w:tcPr>
          <w:p w:rsidR="00155D15" w:rsidRPr="0086476F" w:rsidRDefault="00037610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>формирован перечень оборудования и мебели</w:t>
            </w:r>
            <w:r w:rsidR="004E4D41" w:rsidRPr="0086476F">
              <w:rPr>
                <w:rFonts w:ascii="Times New Roman" w:hAnsi="Times New Roman" w:cs="Times New Roman"/>
                <w:sz w:val="28"/>
                <w:szCs w:val="28"/>
              </w:rPr>
              <w:t>/спецификация мебели и элементов брендирования как приложение к дизайн-проекту</w:t>
            </w:r>
          </w:p>
        </w:tc>
      </w:tr>
      <w:tr w:rsidR="003C6B74" w:rsidRPr="0086476F" w:rsidTr="0086476F">
        <w:tc>
          <w:tcPr>
            <w:tcW w:w="846" w:type="dxa"/>
          </w:tcPr>
          <w:p w:rsidR="00155D15" w:rsidRPr="0086476F" w:rsidRDefault="00143BED" w:rsidP="00AA1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72" w:type="dxa"/>
          </w:tcPr>
          <w:p w:rsidR="00155D15" w:rsidRPr="0086476F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Размещение извещений на ремонт помещений центра</w:t>
            </w:r>
          </w:p>
        </w:tc>
        <w:tc>
          <w:tcPr>
            <w:tcW w:w="2151" w:type="dxa"/>
          </w:tcPr>
          <w:p w:rsidR="00155D15" w:rsidRPr="0086476F" w:rsidRDefault="00155D15" w:rsidP="00EE3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до 30</w:t>
            </w:r>
            <w:r w:rsidR="00EE3FD3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0F0813">
              <w:rPr>
                <w:rFonts w:ascii="Times New Roman" w:hAnsi="Times New Roman" w:cs="Times New Roman"/>
                <w:sz w:val="28"/>
                <w:szCs w:val="28"/>
              </w:rPr>
              <w:t>3 г</w:t>
            </w:r>
          </w:p>
        </w:tc>
        <w:tc>
          <w:tcPr>
            <w:tcW w:w="2541" w:type="dxa"/>
          </w:tcPr>
          <w:p w:rsidR="00155D15" w:rsidRPr="0086476F" w:rsidRDefault="00B64C49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</w:tc>
        <w:tc>
          <w:tcPr>
            <w:tcW w:w="4199" w:type="dxa"/>
          </w:tcPr>
          <w:p w:rsidR="00155D15" w:rsidRPr="0086476F" w:rsidRDefault="00037610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>олучено заключение контракта на ремонт помещений</w:t>
            </w:r>
          </w:p>
        </w:tc>
      </w:tr>
      <w:tr w:rsidR="003C6B74" w:rsidRPr="0086476F" w:rsidTr="0086476F">
        <w:tc>
          <w:tcPr>
            <w:tcW w:w="846" w:type="dxa"/>
          </w:tcPr>
          <w:p w:rsidR="00155D15" w:rsidRPr="0086476F" w:rsidRDefault="00143BED" w:rsidP="00AA1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72" w:type="dxa"/>
          </w:tcPr>
          <w:p w:rsidR="00155D15" w:rsidRPr="0086476F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ремонтных работ </w:t>
            </w:r>
          </w:p>
        </w:tc>
        <w:tc>
          <w:tcPr>
            <w:tcW w:w="2151" w:type="dxa"/>
          </w:tcPr>
          <w:p w:rsidR="00155D15" w:rsidRPr="0086476F" w:rsidRDefault="000A25CF" w:rsidP="00EE3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до 2</w:t>
            </w:r>
            <w:r w:rsidR="00446488" w:rsidRPr="0086476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E3FD3">
              <w:rPr>
                <w:rFonts w:ascii="Times New Roman" w:hAnsi="Times New Roman" w:cs="Times New Roman"/>
                <w:sz w:val="28"/>
                <w:szCs w:val="28"/>
              </w:rPr>
              <w:t>.08.2023</w:t>
            </w:r>
            <w:r w:rsidR="000F0813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2541" w:type="dxa"/>
          </w:tcPr>
          <w:p w:rsidR="00155D15" w:rsidRPr="0086476F" w:rsidRDefault="00B64C49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, ответственный за реализацию мероприятия </w:t>
            </w:r>
          </w:p>
        </w:tc>
        <w:tc>
          <w:tcPr>
            <w:tcW w:w="4199" w:type="dxa"/>
          </w:tcPr>
          <w:p w:rsidR="00155D15" w:rsidRPr="0086476F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помещения </w:t>
            </w:r>
            <w:r w:rsidR="0003761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37610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риведены </w:t>
            </w: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в соответствие с согласованным дизайн-проектом</w:t>
            </w:r>
            <w:r w:rsidR="004E4D41" w:rsidRPr="0086476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0376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4D41" w:rsidRPr="0086476F">
              <w:rPr>
                <w:rFonts w:ascii="Times New Roman" w:hAnsi="Times New Roman" w:cs="Times New Roman"/>
                <w:sz w:val="28"/>
                <w:szCs w:val="28"/>
              </w:rPr>
              <w:t>фотомониторинг</w:t>
            </w:r>
          </w:p>
        </w:tc>
      </w:tr>
      <w:tr w:rsidR="003C6B74" w:rsidRPr="0086476F" w:rsidTr="0086476F">
        <w:tc>
          <w:tcPr>
            <w:tcW w:w="846" w:type="dxa"/>
          </w:tcPr>
          <w:p w:rsidR="00155D15" w:rsidRPr="0086476F" w:rsidRDefault="00143BED" w:rsidP="00AA1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72" w:type="dxa"/>
          </w:tcPr>
          <w:p w:rsidR="00155D15" w:rsidRPr="0086476F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Проведение процедуры закупки мебели</w:t>
            </w:r>
            <w:r w:rsidR="00446488" w:rsidRPr="0086476F">
              <w:rPr>
                <w:rFonts w:ascii="Times New Roman" w:hAnsi="Times New Roman" w:cs="Times New Roman"/>
                <w:sz w:val="28"/>
                <w:szCs w:val="28"/>
              </w:rPr>
              <w:t>/элементов брендирования</w:t>
            </w:r>
          </w:p>
        </w:tc>
        <w:tc>
          <w:tcPr>
            <w:tcW w:w="2151" w:type="dxa"/>
          </w:tcPr>
          <w:p w:rsidR="00155D15" w:rsidRPr="0086476F" w:rsidRDefault="00155D15" w:rsidP="00EE3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EE3FD3">
              <w:rPr>
                <w:rFonts w:ascii="Times New Roman" w:hAnsi="Times New Roman" w:cs="Times New Roman"/>
                <w:sz w:val="28"/>
                <w:szCs w:val="28"/>
              </w:rPr>
              <w:t>20.08.2023</w:t>
            </w:r>
            <w:r w:rsidR="000F081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541" w:type="dxa"/>
          </w:tcPr>
          <w:p w:rsidR="00155D15" w:rsidRPr="0086476F" w:rsidRDefault="00B64C49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  <w:tc>
          <w:tcPr>
            <w:tcW w:w="4199" w:type="dxa"/>
          </w:tcPr>
          <w:p w:rsidR="00155D15" w:rsidRPr="0086476F" w:rsidRDefault="00037610" w:rsidP="00037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>ебел</w:t>
            </w:r>
            <w:r w:rsidR="00AA18AE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ь 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>в соответстви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 с согласованным дизайн-проектом</w:t>
            </w:r>
            <w:r w:rsidR="00AA18AE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 доставлена и установлена в ОО</w:t>
            </w:r>
            <w:r w:rsidR="00446488" w:rsidRPr="0086476F">
              <w:rPr>
                <w:rFonts w:ascii="Times New Roman" w:hAnsi="Times New Roman" w:cs="Times New Roman"/>
                <w:sz w:val="28"/>
                <w:szCs w:val="28"/>
              </w:rPr>
              <w:t>/фотомониторинг</w:t>
            </w:r>
          </w:p>
        </w:tc>
      </w:tr>
      <w:tr w:rsidR="003C6B74" w:rsidRPr="0086476F" w:rsidTr="0086476F">
        <w:tc>
          <w:tcPr>
            <w:tcW w:w="846" w:type="dxa"/>
          </w:tcPr>
          <w:p w:rsidR="00155D15" w:rsidRPr="0086476F" w:rsidRDefault="00143BED" w:rsidP="00AA1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72" w:type="dxa"/>
          </w:tcPr>
          <w:p w:rsidR="00155D15" w:rsidRPr="0086476F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Получение, установка и наладка поставленного оборудования. Подготовка договоров ответственного хранения</w:t>
            </w:r>
          </w:p>
        </w:tc>
        <w:tc>
          <w:tcPr>
            <w:tcW w:w="2151" w:type="dxa"/>
          </w:tcPr>
          <w:p w:rsidR="00155D15" w:rsidRPr="0086476F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согласно графику</w:t>
            </w:r>
          </w:p>
        </w:tc>
        <w:tc>
          <w:tcPr>
            <w:tcW w:w="2541" w:type="dxa"/>
          </w:tcPr>
          <w:p w:rsidR="00155D15" w:rsidRPr="0086476F" w:rsidRDefault="00B64C49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>, ответственный за реализацию мероприятия, ответственный за хранение</w:t>
            </w:r>
          </w:p>
        </w:tc>
        <w:tc>
          <w:tcPr>
            <w:tcW w:w="4199" w:type="dxa"/>
          </w:tcPr>
          <w:p w:rsidR="00155D15" w:rsidRPr="0086476F" w:rsidRDefault="00037610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AA18AE" w:rsidRPr="0086476F">
              <w:rPr>
                <w:rFonts w:ascii="Times New Roman" w:hAnsi="Times New Roman" w:cs="Times New Roman"/>
                <w:sz w:val="28"/>
                <w:szCs w:val="28"/>
              </w:rPr>
              <w:t>аключены д</w:t>
            </w:r>
            <w:r w:rsidR="0086476F">
              <w:rPr>
                <w:rFonts w:ascii="Times New Roman" w:hAnsi="Times New Roman" w:cs="Times New Roman"/>
                <w:sz w:val="28"/>
                <w:szCs w:val="28"/>
              </w:rPr>
              <w:t xml:space="preserve">оговоры 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>ответственного хранения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55D15" w:rsidRPr="0086476F" w:rsidRDefault="00037610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>борудование готово к использованию.</w:t>
            </w:r>
          </w:p>
        </w:tc>
      </w:tr>
      <w:tr w:rsidR="003C6B74" w:rsidRPr="0086476F" w:rsidTr="0086476F">
        <w:tc>
          <w:tcPr>
            <w:tcW w:w="846" w:type="dxa"/>
          </w:tcPr>
          <w:p w:rsidR="00155D15" w:rsidRPr="0086476F" w:rsidRDefault="00143BED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72" w:type="dxa"/>
          </w:tcPr>
          <w:p w:rsidR="00155D15" w:rsidRPr="0086476F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Процедура передачи оборудования на баланс образовательного учреждения</w:t>
            </w:r>
          </w:p>
        </w:tc>
        <w:tc>
          <w:tcPr>
            <w:tcW w:w="2151" w:type="dxa"/>
          </w:tcPr>
          <w:p w:rsidR="00155D15" w:rsidRPr="0086476F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согласно графику</w:t>
            </w:r>
          </w:p>
        </w:tc>
        <w:tc>
          <w:tcPr>
            <w:tcW w:w="2541" w:type="dxa"/>
          </w:tcPr>
          <w:p w:rsidR="00155D15" w:rsidRPr="0086476F" w:rsidRDefault="00B64C49" w:rsidP="00B64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4199" w:type="dxa"/>
          </w:tcPr>
          <w:p w:rsidR="00155D15" w:rsidRPr="0086476F" w:rsidRDefault="00037610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>борудование принято на баланс образовательной организации</w:t>
            </w:r>
          </w:p>
        </w:tc>
      </w:tr>
      <w:tr w:rsidR="003C6B74" w:rsidRPr="0086476F" w:rsidTr="0086476F">
        <w:tc>
          <w:tcPr>
            <w:tcW w:w="846" w:type="dxa"/>
          </w:tcPr>
          <w:p w:rsidR="00155D15" w:rsidRPr="0086476F" w:rsidRDefault="00143BED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72" w:type="dxa"/>
          </w:tcPr>
          <w:p w:rsidR="00155D15" w:rsidRPr="0086476F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Контроль за техническим состоянием оборудования</w:t>
            </w:r>
          </w:p>
        </w:tc>
        <w:tc>
          <w:tcPr>
            <w:tcW w:w="2151" w:type="dxa"/>
          </w:tcPr>
          <w:p w:rsidR="00155D15" w:rsidRPr="0086476F" w:rsidRDefault="00037610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41" w:type="dxa"/>
          </w:tcPr>
          <w:p w:rsidR="00155D15" w:rsidRPr="0086476F" w:rsidRDefault="00037610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>уководитель центра, педагоги</w:t>
            </w:r>
          </w:p>
        </w:tc>
        <w:tc>
          <w:tcPr>
            <w:tcW w:w="4199" w:type="dxa"/>
          </w:tcPr>
          <w:p w:rsidR="00155D15" w:rsidRPr="0086476F" w:rsidRDefault="00037610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воевременные обращения в  ГКУ ЯО Агентство </w:t>
            </w:r>
          </w:p>
        </w:tc>
      </w:tr>
      <w:tr w:rsidR="003C6B74" w:rsidRPr="0086476F" w:rsidTr="0086476F">
        <w:tc>
          <w:tcPr>
            <w:tcW w:w="846" w:type="dxa"/>
          </w:tcPr>
          <w:p w:rsidR="00155D15" w:rsidRPr="0086476F" w:rsidRDefault="00143BED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72" w:type="dxa"/>
          </w:tcPr>
          <w:p w:rsidR="00155D15" w:rsidRPr="0086476F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Организация учета и контроля  использования оборудования Центра «Точка роста»</w:t>
            </w:r>
          </w:p>
        </w:tc>
        <w:tc>
          <w:tcPr>
            <w:tcW w:w="2151" w:type="dxa"/>
          </w:tcPr>
          <w:p w:rsidR="00155D15" w:rsidRPr="0086476F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541" w:type="dxa"/>
          </w:tcPr>
          <w:p w:rsidR="00155D15" w:rsidRPr="0086476F" w:rsidRDefault="00037610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>едагоги</w:t>
            </w:r>
          </w:p>
        </w:tc>
        <w:tc>
          <w:tcPr>
            <w:tcW w:w="4199" w:type="dxa"/>
          </w:tcPr>
          <w:p w:rsidR="00155D15" w:rsidRPr="0086476F" w:rsidRDefault="00037610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>едется документ (журнал) учета</w:t>
            </w:r>
          </w:p>
        </w:tc>
      </w:tr>
      <w:tr w:rsidR="00155D15" w:rsidRPr="0086476F" w:rsidTr="0086476F">
        <w:tc>
          <w:tcPr>
            <w:tcW w:w="846" w:type="dxa"/>
          </w:tcPr>
          <w:p w:rsidR="00155D15" w:rsidRPr="0086476F" w:rsidRDefault="00155D15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3" w:type="dxa"/>
            <w:gridSpan w:val="4"/>
          </w:tcPr>
          <w:p w:rsidR="00155D15" w:rsidRPr="0086476F" w:rsidRDefault="00155D15" w:rsidP="00143BE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Организационные мероприятия</w:t>
            </w:r>
          </w:p>
        </w:tc>
      </w:tr>
      <w:tr w:rsidR="003C6B74" w:rsidRPr="0086476F" w:rsidTr="0086476F">
        <w:tc>
          <w:tcPr>
            <w:tcW w:w="846" w:type="dxa"/>
          </w:tcPr>
          <w:p w:rsidR="00155D15" w:rsidRPr="0086476F" w:rsidRDefault="00143BED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72" w:type="dxa"/>
          </w:tcPr>
          <w:p w:rsidR="00155D15" w:rsidRPr="0086476F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Создана рабочая группа по реализации мероприятий создания Центра «Точка роста»</w:t>
            </w:r>
          </w:p>
        </w:tc>
        <w:tc>
          <w:tcPr>
            <w:tcW w:w="2151" w:type="dxa"/>
          </w:tcPr>
          <w:p w:rsidR="00155D15" w:rsidRPr="0086476F" w:rsidRDefault="005E2E8B" w:rsidP="00864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</w:t>
            </w:r>
            <w:r w:rsidR="000A25CF" w:rsidRPr="0086476F">
              <w:rPr>
                <w:rFonts w:ascii="Times New Roman" w:hAnsi="Times New Roman" w:cs="Times New Roman"/>
                <w:sz w:val="28"/>
                <w:szCs w:val="28"/>
              </w:rPr>
              <w:t>.12.202</w:t>
            </w:r>
            <w:r w:rsidR="008647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F0813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2541" w:type="dxa"/>
          </w:tcPr>
          <w:p w:rsidR="00155D15" w:rsidRPr="0086476F" w:rsidRDefault="00B64C49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>, руководитель центра</w:t>
            </w:r>
          </w:p>
        </w:tc>
        <w:tc>
          <w:tcPr>
            <w:tcW w:w="4199" w:type="dxa"/>
          </w:tcPr>
          <w:p w:rsidR="00155D15" w:rsidRPr="0086476F" w:rsidRDefault="00037610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абочая группа создана и рассматривает вопросы реализации мероприятий по 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созданию Центра «Точка роста» </w:t>
            </w:r>
          </w:p>
        </w:tc>
      </w:tr>
      <w:tr w:rsidR="003C6B74" w:rsidRPr="0086476F" w:rsidTr="0086476F">
        <w:tc>
          <w:tcPr>
            <w:tcW w:w="846" w:type="dxa"/>
          </w:tcPr>
          <w:p w:rsidR="00155D15" w:rsidRPr="0086476F" w:rsidRDefault="00143BED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4972" w:type="dxa"/>
          </w:tcPr>
          <w:p w:rsidR="00155D15" w:rsidRPr="0086476F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утверждение:</w:t>
            </w:r>
          </w:p>
          <w:p w:rsidR="00155D15" w:rsidRPr="0086476F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- режима работы Центра «Точка роста»,  </w:t>
            </w:r>
          </w:p>
          <w:p w:rsidR="00155D15" w:rsidRPr="0086476F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-расписания занятий Центра «Точка роста», </w:t>
            </w:r>
          </w:p>
          <w:p w:rsidR="00155D15" w:rsidRPr="0086476F" w:rsidRDefault="00155D15" w:rsidP="0010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-графика занятости кабинетов Центра «Точка роста»</w:t>
            </w:r>
          </w:p>
        </w:tc>
        <w:tc>
          <w:tcPr>
            <w:tcW w:w="2151" w:type="dxa"/>
          </w:tcPr>
          <w:p w:rsidR="00155D15" w:rsidRPr="0086476F" w:rsidRDefault="00155D15" w:rsidP="00EE3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EE3FD3">
              <w:rPr>
                <w:rFonts w:ascii="Times New Roman" w:hAnsi="Times New Roman" w:cs="Times New Roman"/>
                <w:sz w:val="28"/>
                <w:szCs w:val="28"/>
              </w:rPr>
              <w:t>о 01.09.</w:t>
            </w:r>
            <w:r w:rsidR="000A25CF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 2023</w:t>
            </w:r>
            <w:r w:rsidR="000F0813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EE3F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41" w:type="dxa"/>
          </w:tcPr>
          <w:p w:rsidR="00155D15" w:rsidRPr="0086476F" w:rsidRDefault="00B64C49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Центра </w:t>
            </w:r>
          </w:p>
        </w:tc>
        <w:tc>
          <w:tcPr>
            <w:tcW w:w="4199" w:type="dxa"/>
          </w:tcPr>
          <w:p w:rsidR="001074C8" w:rsidRPr="0086476F" w:rsidRDefault="00EE3FD3" w:rsidP="0010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>риказ об утверждении режима работы, расписания занятий</w:t>
            </w:r>
            <w:r w:rsidR="001074C8" w:rsidRPr="008647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55D15" w:rsidRPr="0086476F" w:rsidRDefault="00155D15" w:rsidP="0010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Документы размещены на официальном сайте ОО</w:t>
            </w:r>
            <w:r w:rsidR="00AA18AE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информационном стенде</w:t>
            </w:r>
          </w:p>
        </w:tc>
      </w:tr>
      <w:tr w:rsidR="003C6B74" w:rsidRPr="0086476F" w:rsidTr="0086476F">
        <w:tc>
          <w:tcPr>
            <w:tcW w:w="846" w:type="dxa"/>
          </w:tcPr>
          <w:p w:rsidR="00155D15" w:rsidRPr="0086476F" w:rsidRDefault="00143BED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72" w:type="dxa"/>
          </w:tcPr>
          <w:p w:rsidR="00155D15" w:rsidRPr="0086476F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Внесение программ дополнительного образования естественно-научной и технологической направленности на Портал персонифицированного дополнительного образования Ярославской области (</w:t>
            </w:r>
            <w:hyperlink r:id="rId8" w:history="1">
              <w:r w:rsidRPr="0086476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https://yar.pfdo.ru</w:t>
              </w:r>
            </w:hyperlink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51" w:type="dxa"/>
          </w:tcPr>
          <w:p w:rsidR="00155D15" w:rsidRPr="0086476F" w:rsidRDefault="00037610" w:rsidP="00EE3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о 30 </w:t>
            </w:r>
            <w:r w:rsidR="00EE3FD3">
              <w:rPr>
                <w:rFonts w:ascii="Times New Roman" w:hAnsi="Times New Roman" w:cs="Times New Roman"/>
                <w:sz w:val="28"/>
                <w:szCs w:val="28"/>
              </w:rPr>
              <w:t>.08.2023</w:t>
            </w:r>
            <w:r w:rsidR="000F0813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2541" w:type="dxa"/>
          </w:tcPr>
          <w:p w:rsidR="00155D15" w:rsidRPr="0086476F" w:rsidRDefault="00B64C49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</w:tc>
        <w:tc>
          <w:tcPr>
            <w:tcW w:w="4199" w:type="dxa"/>
          </w:tcPr>
          <w:p w:rsidR="00155D15" w:rsidRPr="0086476F" w:rsidRDefault="00037610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155D15" w:rsidRPr="008647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рограммы размещены на сайте </w:t>
            </w:r>
            <w:r w:rsidRPr="00037610">
              <w:rPr>
                <w:rFonts w:ascii="Times New Roman" w:eastAsia="Calibri" w:hAnsi="Times New Roman" w:cs="Times New Roman"/>
                <w:sz w:val="28"/>
                <w:szCs w:val="28"/>
              </w:rPr>
              <w:t>Портал персонифицированного дополнительного образования Ярославской области</w:t>
            </w:r>
          </w:p>
        </w:tc>
      </w:tr>
      <w:tr w:rsidR="003C6B74" w:rsidRPr="0086476F" w:rsidTr="0086476F">
        <w:tc>
          <w:tcPr>
            <w:tcW w:w="846" w:type="dxa"/>
          </w:tcPr>
          <w:p w:rsidR="00155D15" w:rsidRPr="0086476F" w:rsidRDefault="00143BED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72" w:type="dxa"/>
          </w:tcPr>
          <w:p w:rsidR="00155D15" w:rsidRPr="0086476F" w:rsidRDefault="00037610" w:rsidP="00037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Ц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>ентра «Точка роста»</w:t>
            </w:r>
          </w:p>
        </w:tc>
        <w:tc>
          <w:tcPr>
            <w:tcW w:w="2151" w:type="dxa"/>
          </w:tcPr>
          <w:p w:rsidR="00155D15" w:rsidRPr="0086476F" w:rsidRDefault="0061348B" w:rsidP="00EE3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4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EE3FD3">
              <w:rPr>
                <w:rFonts w:ascii="Times New Roman" w:hAnsi="Times New Roman" w:cs="Times New Roman"/>
                <w:sz w:val="28"/>
                <w:szCs w:val="28"/>
              </w:rPr>
              <w:t>-15.09.</w:t>
            </w:r>
            <w:r w:rsidRPr="0061348B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081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541" w:type="dxa"/>
          </w:tcPr>
          <w:p w:rsidR="00155D15" w:rsidRPr="0086476F" w:rsidRDefault="00B64C49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>, руководитель центра</w:t>
            </w:r>
          </w:p>
        </w:tc>
        <w:tc>
          <w:tcPr>
            <w:tcW w:w="4199" w:type="dxa"/>
          </w:tcPr>
          <w:p w:rsidR="00155D15" w:rsidRDefault="00037610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>ачало работы Центра «Точка роста»</w:t>
            </w:r>
            <w:r w:rsidR="00446488" w:rsidRPr="0086476F">
              <w:rPr>
                <w:rFonts w:ascii="Times New Roman" w:hAnsi="Times New Roman" w:cs="Times New Roman"/>
                <w:sz w:val="28"/>
                <w:szCs w:val="28"/>
              </w:rPr>
              <w:t>/информационное освещение открытия/ отчет об информационном освещении в ГКУ</w:t>
            </w:r>
            <w:r w:rsidR="0061348B" w:rsidRPr="0061348B">
              <w:rPr>
                <w:rFonts w:ascii="Times New Roman" w:hAnsi="Times New Roman" w:cs="Times New Roman"/>
                <w:sz w:val="28"/>
                <w:szCs w:val="28"/>
              </w:rPr>
              <w:t xml:space="preserve"> ЯО Агентство </w:t>
            </w:r>
            <w:r w:rsidR="00446488" w:rsidRPr="0086476F">
              <w:rPr>
                <w:rFonts w:ascii="Times New Roman" w:hAnsi="Times New Roman" w:cs="Times New Roman"/>
                <w:sz w:val="28"/>
                <w:szCs w:val="28"/>
              </w:rPr>
              <w:t>/ДО</w:t>
            </w:r>
            <w:r w:rsidR="0061348B">
              <w:rPr>
                <w:rFonts w:ascii="Times New Roman" w:hAnsi="Times New Roman" w:cs="Times New Roman"/>
                <w:sz w:val="28"/>
                <w:szCs w:val="28"/>
              </w:rPr>
              <w:t xml:space="preserve"> ЯО</w:t>
            </w:r>
          </w:p>
          <w:p w:rsidR="0086476F" w:rsidRPr="0086476F" w:rsidRDefault="0086476F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B74" w:rsidRPr="0086476F" w:rsidTr="0086476F">
        <w:tc>
          <w:tcPr>
            <w:tcW w:w="846" w:type="dxa"/>
          </w:tcPr>
          <w:p w:rsidR="00155D15" w:rsidRPr="0086476F" w:rsidRDefault="00143BED" w:rsidP="00143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4972" w:type="dxa"/>
          </w:tcPr>
          <w:p w:rsidR="00155D15" w:rsidRPr="0086476F" w:rsidRDefault="00155D15" w:rsidP="00155D1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 w:rsidRPr="0086476F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Заключение договоров о реализации программ в сетевой форме и с использованием ДОТ</w:t>
            </w:r>
          </w:p>
          <w:p w:rsidR="00155D15" w:rsidRPr="0086476F" w:rsidRDefault="00155D15" w:rsidP="00155D1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 w:rsidRPr="0086476F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(по согласованию с муниципальным органом управления образованием)</w:t>
            </w:r>
          </w:p>
        </w:tc>
        <w:tc>
          <w:tcPr>
            <w:tcW w:w="2151" w:type="dxa"/>
          </w:tcPr>
          <w:p w:rsidR="00155D15" w:rsidRPr="0086476F" w:rsidRDefault="00EE3FD3" w:rsidP="000A2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01.09.2023</w:t>
            </w:r>
            <w:r w:rsidR="000F0813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2541" w:type="dxa"/>
          </w:tcPr>
          <w:p w:rsidR="00155D15" w:rsidRPr="0086476F" w:rsidRDefault="002237EB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>уководитель образовательной организации</w:t>
            </w:r>
          </w:p>
        </w:tc>
        <w:tc>
          <w:tcPr>
            <w:tcW w:w="4199" w:type="dxa"/>
          </w:tcPr>
          <w:p w:rsidR="00155D15" w:rsidRPr="0086476F" w:rsidRDefault="002237EB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>оговор заключен</w:t>
            </w:r>
            <w:r w:rsidR="0065387E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 (при необходимости)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 и размещен на официальном сайте ОО</w:t>
            </w:r>
          </w:p>
        </w:tc>
      </w:tr>
      <w:tr w:rsidR="003C6B74" w:rsidRPr="0086476F" w:rsidTr="0086476F">
        <w:tc>
          <w:tcPr>
            <w:tcW w:w="846" w:type="dxa"/>
          </w:tcPr>
          <w:p w:rsidR="00155D15" w:rsidRPr="0086476F" w:rsidRDefault="00143BED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4972" w:type="dxa"/>
          </w:tcPr>
          <w:p w:rsidR="001074C8" w:rsidRPr="0086476F" w:rsidRDefault="00155D15" w:rsidP="001074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366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плана работы Центра </w:t>
            </w:r>
            <w:r w:rsidRPr="004533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«Точка роста» с </w:t>
            </w:r>
            <w:r w:rsidR="001074C8" w:rsidRPr="00453366">
              <w:rPr>
                <w:rFonts w:ascii="Times New Roman" w:hAnsi="Times New Roman" w:cs="Times New Roman"/>
                <w:sz w:val="28"/>
                <w:szCs w:val="28"/>
              </w:rPr>
              <w:t>учетом</w:t>
            </w:r>
            <w:r w:rsidR="001074C8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</w:t>
            </w: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региональн</w:t>
            </w:r>
            <w:r w:rsidR="001074C8" w:rsidRPr="0086476F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комплексн</w:t>
            </w:r>
            <w:r w:rsidR="001074C8" w:rsidRPr="0086476F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 план</w:t>
            </w:r>
            <w:r w:rsidR="001074C8" w:rsidRPr="0086476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43BED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3BED" w:rsidRPr="0086476F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мероприятий по организационно-методической поддержке центров «Точка роста», детских технопарков «Кванториум», центров цифрового образования «</w:t>
            </w:r>
            <w:r w:rsidR="00143BED" w:rsidRPr="0086476F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>IT</w:t>
            </w:r>
            <w:r w:rsidR="00143BED" w:rsidRPr="0086476F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-куб», созданных и функционирующих в Ярославской области</w:t>
            </w:r>
          </w:p>
          <w:p w:rsidR="00155D15" w:rsidRPr="0086476F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dxa"/>
          </w:tcPr>
          <w:p w:rsidR="00155D15" w:rsidRPr="0086476F" w:rsidRDefault="000329A7" w:rsidP="00032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август 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0A25CF" w:rsidRPr="008647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F0813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  <w:p w:rsidR="000329A7" w:rsidRPr="0086476F" w:rsidRDefault="000329A7" w:rsidP="000329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контрольная </w:t>
            </w:r>
            <w:r w:rsidR="000A25CF" w:rsidRPr="0086476F">
              <w:rPr>
                <w:rFonts w:ascii="Times New Roman" w:hAnsi="Times New Roman" w:cs="Times New Roman"/>
                <w:b/>
                <w:sz w:val="28"/>
                <w:szCs w:val="28"/>
              </w:rPr>
              <w:t>точка-25.08.2023</w:t>
            </w:r>
            <w:r w:rsidR="000F08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</w:t>
            </w:r>
          </w:p>
        </w:tc>
        <w:tc>
          <w:tcPr>
            <w:tcW w:w="2541" w:type="dxa"/>
          </w:tcPr>
          <w:p w:rsidR="00155D15" w:rsidRPr="0086476F" w:rsidRDefault="00B64C49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 школы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заместители директора, руководитель Центра «Точка роста»</w:t>
            </w:r>
          </w:p>
        </w:tc>
        <w:tc>
          <w:tcPr>
            <w:tcW w:w="4199" w:type="dxa"/>
          </w:tcPr>
          <w:p w:rsidR="00155D15" w:rsidRPr="0086476F" w:rsidRDefault="002237EB" w:rsidP="0010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</w:t>
            </w:r>
            <w:r w:rsidR="00446488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твержденный план размещен на </w:t>
            </w:r>
            <w:r w:rsidR="00446488" w:rsidRPr="008647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сайте ОО</w:t>
            </w:r>
          </w:p>
        </w:tc>
      </w:tr>
      <w:tr w:rsidR="003C6B74" w:rsidRPr="0086476F" w:rsidTr="0086476F">
        <w:tc>
          <w:tcPr>
            <w:tcW w:w="846" w:type="dxa"/>
          </w:tcPr>
          <w:p w:rsidR="00155D15" w:rsidRPr="0086476F" w:rsidRDefault="00143BED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3.7</w:t>
            </w:r>
          </w:p>
        </w:tc>
        <w:tc>
          <w:tcPr>
            <w:tcW w:w="4972" w:type="dxa"/>
          </w:tcPr>
          <w:p w:rsidR="00155D15" w:rsidRPr="0086476F" w:rsidRDefault="00155D15" w:rsidP="00223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Зачисление обучающихся на </w:t>
            </w:r>
            <w:r w:rsidR="002237EB">
              <w:rPr>
                <w:rFonts w:ascii="Times New Roman" w:hAnsi="Times New Roman" w:cs="Times New Roman"/>
                <w:sz w:val="28"/>
                <w:szCs w:val="28"/>
              </w:rPr>
              <w:t>обучение по программам дополнительного образования</w:t>
            </w: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 на Портале персонифицированного дополнительного образования Ярославской области </w:t>
            </w:r>
            <w:hyperlink r:id="rId9" w:history="1">
              <w:r w:rsidRPr="0086476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https://yar.pfdo.ru</w:t>
              </w:r>
            </w:hyperlink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51" w:type="dxa"/>
          </w:tcPr>
          <w:p w:rsidR="00155D15" w:rsidRPr="0086476F" w:rsidRDefault="00155D15" w:rsidP="00EE3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A25CF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EE3FD3">
              <w:rPr>
                <w:rFonts w:ascii="Times New Roman" w:hAnsi="Times New Roman" w:cs="Times New Roman"/>
                <w:sz w:val="28"/>
                <w:szCs w:val="28"/>
              </w:rPr>
              <w:t>30.09.202</w:t>
            </w:r>
            <w:r w:rsidR="000F0813">
              <w:rPr>
                <w:rFonts w:ascii="Times New Roman" w:hAnsi="Times New Roman" w:cs="Times New Roman"/>
                <w:sz w:val="28"/>
                <w:szCs w:val="28"/>
              </w:rPr>
              <w:t>3 г</w:t>
            </w:r>
          </w:p>
        </w:tc>
        <w:tc>
          <w:tcPr>
            <w:tcW w:w="2541" w:type="dxa"/>
          </w:tcPr>
          <w:p w:rsidR="00155D15" w:rsidRPr="0086476F" w:rsidRDefault="002237EB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>уководитель образовательной организации</w:t>
            </w:r>
          </w:p>
        </w:tc>
        <w:tc>
          <w:tcPr>
            <w:tcW w:w="4199" w:type="dxa"/>
          </w:tcPr>
          <w:p w:rsidR="00155D15" w:rsidRPr="0086476F" w:rsidRDefault="002237EB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>формированы группы обучающихся по программам дополнительного образования</w:t>
            </w:r>
          </w:p>
        </w:tc>
      </w:tr>
      <w:tr w:rsidR="00155D15" w:rsidRPr="0086476F" w:rsidTr="0086476F">
        <w:tc>
          <w:tcPr>
            <w:tcW w:w="846" w:type="dxa"/>
          </w:tcPr>
          <w:p w:rsidR="00155D15" w:rsidRPr="0086476F" w:rsidRDefault="00155D15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3" w:type="dxa"/>
            <w:gridSpan w:val="4"/>
          </w:tcPr>
          <w:p w:rsidR="00155D15" w:rsidRPr="0086476F" w:rsidRDefault="00155D15" w:rsidP="00143BE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b/>
                <w:sz w:val="28"/>
                <w:szCs w:val="28"/>
              </w:rPr>
              <w:t>Кадровое обеспечение. Мероприятия по повышению профессионального мастерства работников центров образования «Точка роста»</w:t>
            </w:r>
          </w:p>
        </w:tc>
      </w:tr>
      <w:tr w:rsidR="003C6B74" w:rsidRPr="0086476F" w:rsidTr="0086476F">
        <w:tc>
          <w:tcPr>
            <w:tcW w:w="846" w:type="dxa"/>
          </w:tcPr>
          <w:p w:rsidR="00155D15" w:rsidRPr="0086476F" w:rsidRDefault="00143BED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72" w:type="dxa"/>
          </w:tcPr>
          <w:p w:rsidR="00155D15" w:rsidRPr="0086476F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Обучение педагогов</w:t>
            </w:r>
            <w:r w:rsidR="002237EB" w:rsidRPr="002237EB">
              <w:rPr>
                <w:rFonts w:ascii="Times New Roman" w:hAnsi="Times New Roman" w:cs="Times New Roman"/>
                <w:sz w:val="28"/>
                <w:szCs w:val="28"/>
              </w:rPr>
              <w:t xml:space="preserve"> Центра «Точка роста»</w:t>
            </w:r>
            <w:r w:rsidR="002237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 по программам федерального оператора:</w:t>
            </w:r>
          </w:p>
          <w:p w:rsidR="00155D15" w:rsidRPr="0086476F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- сбор информации о педагогах центра;</w:t>
            </w:r>
          </w:p>
          <w:p w:rsidR="00155D15" w:rsidRPr="0086476F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- обучение педагогов;</w:t>
            </w:r>
          </w:p>
          <w:p w:rsidR="00155D15" w:rsidRPr="0086476F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D15" w:rsidRPr="0086476F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- получение удостоверений</w:t>
            </w:r>
          </w:p>
        </w:tc>
        <w:tc>
          <w:tcPr>
            <w:tcW w:w="2151" w:type="dxa"/>
          </w:tcPr>
          <w:p w:rsidR="000A25CF" w:rsidRPr="0086476F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согласно графику</w:t>
            </w:r>
          </w:p>
          <w:p w:rsidR="00155D15" w:rsidRPr="0086476F" w:rsidRDefault="002237EB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(до </w:t>
            </w:r>
            <w:r w:rsidR="000F0813">
              <w:rPr>
                <w:rFonts w:ascii="Times New Roman" w:hAnsi="Times New Roman" w:cs="Times New Roman"/>
                <w:sz w:val="28"/>
                <w:szCs w:val="28"/>
              </w:rPr>
              <w:t>01.09.2023 г</w:t>
            </w:r>
            <w:r w:rsidR="000A25CF" w:rsidRPr="0086476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55D15" w:rsidRPr="0086476F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</w:tcPr>
          <w:p w:rsidR="00155D15" w:rsidRPr="0086476F" w:rsidRDefault="00B64C49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>, ответственный за реализацию мероприятия и руководитель центра, педагоги</w:t>
            </w:r>
          </w:p>
        </w:tc>
        <w:tc>
          <w:tcPr>
            <w:tcW w:w="4199" w:type="dxa"/>
          </w:tcPr>
          <w:p w:rsidR="00155D15" w:rsidRPr="0086476F" w:rsidRDefault="002237EB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олучение удостоверений о прохождении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курсов повышения квалификации</w:t>
            </w:r>
          </w:p>
          <w:p w:rsidR="00155D15" w:rsidRPr="0086476F" w:rsidRDefault="002237EB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физики, химии, биологии, технологии, информатики начальных классов </w:t>
            </w:r>
          </w:p>
          <w:p w:rsidR="00155D15" w:rsidRPr="0086476F" w:rsidRDefault="00155D15" w:rsidP="00223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информации на сайте ОО </w:t>
            </w:r>
          </w:p>
        </w:tc>
      </w:tr>
      <w:tr w:rsidR="003C6B74" w:rsidRPr="0086476F" w:rsidTr="0086476F">
        <w:tc>
          <w:tcPr>
            <w:tcW w:w="846" w:type="dxa"/>
          </w:tcPr>
          <w:p w:rsidR="00155D15" w:rsidRPr="0086476F" w:rsidRDefault="00143BED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72" w:type="dxa"/>
          </w:tcPr>
          <w:p w:rsidR="00155D15" w:rsidRPr="0086476F" w:rsidRDefault="00155D15" w:rsidP="00E70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руководителей центра </w:t>
            </w:r>
            <w:r w:rsidRPr="008647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образования «Точка роста» по </w:t>
            </w:r>
            <w:r w:rsidR="00E7053E">
              <w:rPr>
                <w:rFonts w:ascii="Times New Roman" w:hAnsi="Times New Roman" w:cs="Times New Roman"/>
                <w:sz w:val="28"/>
                <w:szCs w:val="28"/>
              </w:rPr>
              <w:t>программе повышения квалификации</w:t>
            </w: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 «Региональный проект «Современная школа». Новое оборудование - новые возможности» на базе ИРО/ЦНППМ</w:t>
            </w:r>
          </w:p>
        </w:tc>
        <w:tc>
          <w:tcPr>
            <w:tcW w:w="2151" w:type="dxa"/>
          </w:tcPr>
          <w:p w:rsidR="00155D15" w:rsidRPr="0086476F" w:rsidRDefault="000A25CF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согласно </w:t>
            </w:r>
            <w:r w:rsidRPr="008647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графику </w:t>
            </w:r>
            <w:r w:rsidR="002237EB">
              <w:rPr>
                <w:rFonts w:ascii="Times New Roman" w:hAnsi="Times New Roman" w:cs="Times New Roman"/>
                <w:sz w:val="28"/>
                <w:szCs w:val="28"/>
              </w:rPr>
              <w:t xml:space="preserve">(до </w:t>
            </w:r>
            <w:r w:rsidR="00EE3FD3">
              <w:rPr>
                <w:rFonts w:ascii="Times New Roman" w:hAnsi="Times New Roman" w:cs="Times New Roman"/>
                <w:sz w:val="28"/>
                <w:szCs w:val="28"/>
              </w:rPr>
              <w:t>01.09.2023</w:t>
            </w:r>
            <w:r w:rsidR="000F0813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2237EB" w:rsidRPr="0086476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55D15" w:rsidRPr="0086476F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</w:tcPr>
          <w:p w:rsidR="00155D15" w:rsidRPr="0086476F" w:rsidRDefault="00B64C49" w:rsidP="00B64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 школы</w:t>
            </w:r>
          </w:p>
        </w:tc>
        <w:tc>
          <w:tcPr>
            <w:tcW w:w="4199" w:type="dxa"/>
          </w:tcPr>
          <w:p w:rsidR="00155D15" w:rsidRPr="0086476F" w:rsidRDefault="002237EB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>олучен</w:t>
            </w:r>
            <w:r w:rsidR="00E7053E">
              <w:rPr>
                <w:rFonts w:ascii="Times New Roman" w:hAnsi="Times New Roman" w:cs="Times New Roman"/>
                <w:sz w:val="28"/>
                <w:szCs w:val="28"/>
              </w:rPr>
              <w:t xml:space="preserve">ие удостоверений о </w:t>
            </w:r>
            <w:r w:rsidR="00E705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прохождении курсов повышения квалификации</w:t>
            </w:r>
          </w:p>
          <w:p w:rsidR="00155D15" w:rsidRPr="0086476F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D15" w:rsidRPr="0086476F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B74" w:rsidRPr="0086476F" w:rsidTr="0086476F">
        <w:tc>
          <w:tcPr>
            <w:tcW w:w="846" w:type="dxa"/>
          </w:tcPr>
          <w:p w:rsidR="00155D15" w:rsidRPr="0086476F" w:rsidRDefault="00143BED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72" w:type="dxa"/>
          </w:tcPr>
          <w:p w:rsidR="00155D15" w:rsidRPr="0086476F" w:rsidRDefault="00155D15" w:rsidP="00143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Участие педагогов </w:t>
            </w:r>
            <w:r w:rsidR="00143BED" w:rsidRPr="0086476F">
              <w:rPr>
                <w:rFonts w:ascii="Times New Roman" w:hAnsi="Times New Roman" w:cs="Times New Roman"/>
                <w:sz w:val="28"/>
                <w:szCs w:val="28"/>
              </w:rPr>
              <w:t>Центра</w:t>
            </w: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 «Точка роста» в мероприятиях  по обмену опытом использования оборудования  </w:t>
            </w:r>
            <w:r w:rsidR="00143BED" w:rsidRPr="0086476F">
              <w:rPr>
                <w:rFonts w:ascii="Times New Roman" w:hAnsi="Times New Roman" w:cs="Times New Roman"/>
                <w:sz w:val="28"/>
                <w:szCs w:val="28"/>
              </w:rPr>
              <w:t>Центра</w:t>
            </w: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 «Точка роста»</w:t>
            </w:r>
          </w:p>
        </w:tc>
        <w:tc>
          <w:tcPr>
            <w:tcW w:w="2151" w:type="dxa"/>
          </w:tcPr>
          <w:p w:rsidR="00155D15" w:rsidRPr="0086476F" w:rsidRDefault="0065387E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 по плану ИРО/ЦНППМ</w:t>
            </w:r>
          </w:p>
        </w:tc>
        <w:tc>
          <w:tcPr>
            <w:tcW w:w="2541" w:type="dxa"/>
          </w:tcPr>
          <w:p w:rsidR="00155D15" w:rsidRPr="0086476F" w:rsidRDefault="00B64C49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</w:tc>
        <w:tc>
          <w:tcPr>
            <w:tcW w:w="4199" w:type="dxa"/>
          </w:tcPr>
          <w:p w:rsidR="00155D15" w:rsidRPr="0086476F" w:rsidRDefault="002237EB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>правка</w:t>
            </w:r>
          </w:p>
        </w:tc>
      </w:tr>
      <w:tr w:rsidR="003C6B74" w:rsidRPr="0086476F" w:rsidTr="0086476F">
        <w:tc>
          <w:tcPr>
            <w:tcW w:w="846" w:type="dxa"/>
          </w:tcPr>
          <w:p w:rsidR="00155D15" w:rsidRPr="0086476F" w:rsidRDefault="00143BED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72" w:type="dxa"/>
          </w:tcPr>
          <w:p w:rsidR="00155D15" w:rsidRPr="0086476F" w:rsidRDefault="00155D15" w:rsidP="00143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внутрифирменного обучения педагогов </w:t>
            </w:r>
            <w:r w:rsidR="00143BED" w:rsidRPr="0086476F">
              <w:rPr>
                <w:rFonts w:ascii="Times New Roman" w:hAnsi="Times New Roman" w:cs="Times New Roman"/>
                <w:sz w:val="28"/>
                <w:szCs w:val="28"/>
              </w:rPr>
              <w:t>Центра</w:t>
            </w: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 «Точка роста» </w:t>
            </w:r>
          </w:p>
        </w:tc>
        <w:tc>
          <w:tcPr>
            <w:tcW w:w="2151" w:type="dxa"/>
          </w:tcPr>
          <w:p w:rsidR="00155D15" w:rsidRPr="0086476F" w:rsidRDefault="0065387E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 по плану школы</w:t>
            </w:r>
          </w:p>
        </w:tc>
        <w:tc>
          <w:tcPr>
            <w:tcW w:w="2541" w:type="dxa"/>
          </w:tcPr>
          <w:p w:rsidR="00155D15" w:rsidRPr="0086476F" w:rsidRDefault="00B64C49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</w:tc>
        <w:tc>
          <w:tcPr>
            <w:tcW w:w="4199" w:type="dxa"/>
          </w:tcPr>
          <w:p w:rsidR="00E7053E" w:rsidRDefault="002237EB" w:rsidP="00E70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>лан внутрифирменных семинаров и пед</w:t>
            </w:r>
            <w:r w:rsidR="00E7053E">
              <w:rPr>
                <w:rFonts w:ascii="Times New Roman" w:hAnsi="Times New Roman" w:cs="Times New Roman"/>
                <w:sz w:val="28"/>
                <w:szCs w:val="28"/>
              </w:rPr>
              <w:t xml:space="preserve">агогических 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советов в ООП </w:t>
            </w:r>
          </w:p>
          <w:p w:rsidR="00155D15" w:rsidRPr="0086476F" w:rsidRDefault="00155D15" w:rsidP="00E70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Раздел 3. Кадровые условия.</w:t>
            </w:r>
          </w:p>
        </w:tc>
      </w:tr>
      <w:tr w:rsidR="003C6B74" w:rsidRPr="0086476F" w:rsidTr="0086476F">
        <w:tc>
          <w:tcPr>
            <w:tcW w:w="846" w:type="dxa"/>
          </w:tcPr>
          <w:p w:rsidR="00155D15" w:rsidRPr="0086476F" w:rsidRDefault="00143BED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72" w:type="dxa"/>
          </w:tcPr>
          <w:p w:rsidR="00155D15" w:rsidRPr="0086476F" w:rsidRDefault="00155D15" w:rsidP="00E70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Участие педагогов </w:t>
            </w:r>
            <w:r w:rsidR="00143BED" w:rsidRPr="0086476F">
              <w:rPr>
                <w:rFonts w:ascii="Times New Roman" w:hAnsi="Times New Roman" w:cs="Times New Roman"/>
                <w:sz w:val="28"/>
                <w:szCs w:val="28"/>
              </w:rPr>
              <w:t>Центра</w:t>
            </w: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 «Точка роста» в Фестивале</w:t>
            </w:r>
            <w:r w:rsidR="00E7053E">
              <w:rPr>
                <w:rFonts w:ascii="Times New Roman" w:hAnsi="Times New Roman" w:cs="Times New Roman"/>
                <w:sz w:val="28"/>
                <w:szCs w:val="28"/>
              </w:rPr>
              <w:t xml:space="preserve"> Центров «</w:t>
            </w: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E7053E">
              <w:rPr>
                <w:rFonts w:ascii="Times New Roman" w:hAnsi="Times New Roman" w:cs="Times New Roman"/>
                <w:sz w:val="28"/>
                <w:szCs w:val="28"/>
              </w:rPr>
              <w:t>очка роста»</w:t>
            </w: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51" w:type="dxa"/>
          </w:tcPr>
          <w:p w:rsidR="00155D15" w:rsidRPr="0086476F" w:rsidRDefault="0065387E" w:rsidP="00EE3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>оябрь 202</w:t>
            </w:r>
            <w:r w:rsidR="000A25CF" w:rsidRPr="008647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F0813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2237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41" w:type="dxa"/>
          </w:tcPr>
          <w:p w:rsidR="00155D15" w:rsidRPr="0086476F" w:rsidRDefault="00B64C49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</w:tc>
        <w:tc>
          <w:tcPr>
            <w:tcW w:w="4199" w:type="dxa"/>
          </w:tcPr>
          <w:p w:rsidR="00155D15" w:rsidRPr="0086476F" w:rsidRDefault="002237EB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>риказ об итогах мероприятия</w:t>
            </w:r>
          </w:p>
        </w:tc>
      </w:tr>
      <w:tr w:rsidR="003C6B74" w:rsidRPr="0086476F" w:rsidTr="0086476F">
        <w:tc>
          <w:tcPr>
            <w:tcW w:w="846" w:type="dxa"/>
          </w:tcPr>
          <w:p w:rsidR="00155D15" w:rsidRPr="0086476F" w:rsidRDefault="00143BED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72" w:type="dxa"/>
          </w:tcPr>
          <w:p w:rsidR="00155D15" w:rsidRDefault="00155D15" w:rsidP="00155D15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86476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Формирование плана работы ОО с учетом проведения мероприятий с педагогическими работниками по вопросам функционирования Центра «Точка роста» (проведение совещаний с педагогами, педагогические советы, методические советы и т</w:t>
            </w:r>
            <w:r w:rsidR="00143BED" w:rsidRPr="0086476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.</w:t>
            </w:r>
            <w:r w:rsidRPr="0086476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д</w:t>
            </w:r>
            <w:r w:rsidR="00143BED" w:rsidRPr="0086476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.</w:t>
            </w:r>
            <w:r w:rsidRPr="0086476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)</w:t>
            </w:r>
          </w:p>
          <w:p w:rsidR="00E7053E" w:rsidRPr="0086476F" w:rsidRDefault="00E7053E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dxa"/>
          </w:tcPr>
          <w:p w:rsidR="00155D15" w:rsidRPr="0086476F" w:rsidRDefault="0065387E" w:rsidP="00EE3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>ентябрь 202</w:t>
            </w:r>
            <w:r w:rsidR="000A25CF" w:rsidRPr="008647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081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541" w:type="dxa"/>
          </w:tcPr>
          <w:p w:rsidR="00155D15" w:rsidRPr="0086476F" w:rsidRDefault="00B64C49" w:rsidP="00B64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</w:tc>
        <w:tc>
          <w:tcPr>
            <w:tcW w:w="4199" w:type="dxa"/>
          </w:tcPr>
          <w:p w:rsidR="00155D15" w:rsidRPr="0086476F" w:rsidRDefault="002237EB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>ротоколы совещаний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55D15" w:rsidRPr="0086476F" w:rsidRDefault="002237EB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>азмещение информации на официальном сайте ОО</w:t>
            </w:r>
          </w:p>
        </w:tc>
      </w:tr>
      <w:tr w:rsidR="00143BED" w:rsidRPr="0086476F" w:rsidTr="0086476F">
        <w:tc>
          <w:tcPr>
            <w:tcW w:w="846" w:type="dxa"/>
          </w:tcPr>
          <w:p w:rsidR="00143BED" w:rsidRPr="0086476F" w:rsidRDefault="00143BED" w:rsidP="008F3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3" w:type="dxa"/>
            <w:gridSpan w:val="4"/>
          </w:tcPr>
          <w:p w:rsidR="00143BED" w:rsidRPr="0086476F" w:rsidRDefault="00143BED" w:rsidP="00143BE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Информационное сопровождение</w:t>
            </w:r>
          </w:p>
        </w:tc>
      </w:tr>
      <w:tr w:rsidR="003C6B74" w:rsidRPr="0086476F" w:rsidTr="0086476F">
        <w:tc>
          <w:tcPr>
            <w:tcW w:w="846" w:type="dxa"/>
          </w:tcPr>
          <w:p w:rsidR="00143BED" w:rsidRPr="0086476F" w:rsidRDefault="00143BED" w:rsidP="008F3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4972" w:type="dxa"/>
          </w:tcPr>
          <w:p w:rsidR="00143BED" w:rsidRPr="0086476F" w:rsidRDefault="00143BED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Создание раздела сайта Центра «Точка роста»</w:t>
            </w:r>
          </w:p>
        </w:tc>
        <w:tc>
          <w:tcPr>
            <w:tcW w:w="2151" w:type="dxa"/>
          </w:tcPr>
          <w:p w:rsidR="00143BED" w:rsidRPr="0086476F" w:rsidRDefault="0065387E" w:rsidP="005E2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43BED" w:rsidRPr="0086476F">
              <w:rPr>
                <w:rFonts w:ascii="Times New Roman" w:hAnsi="Times New Roman" w:cs="Times New Roman"/>
                <w:sz w:val="28"/>
                <w:szCs w:val="28"/>
              </w:rPr>
              <w:t>арт 202</w:t>
            </w:r>
            <w:r w:rsidR="000A25CF" w:rsidRPr="008647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F0813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2541" w:type="dxa"/>
          </w:tcPr>
          <w:p w:rsidR="00143BED" w:rsidRPr="0086476F" w:rsidRDefault="00B64C49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школы </w:t>
            </w:r>
            <w:r w:rsidR="002237E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43BED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тветственный за </w:t>
            </w:r>
            <w:r w:rsidR="00143BED" w:rsidRPr="008647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сайт</w:t>
            </w:r>
          </w:p>
        </w:tc>
        <w:tc>
          <w:tcPr>
            <w:tcW w:w="4199" w:type="dxa"/>
          </w:tcPr>
          <w:p w:rsidR="00143BED" w:rsidRPr="0086476F" w:rsidRDefault="002237EB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</w:t>
            </w:r>
            <w:r w:rsidR="00143BED" w:rsidRPr="0086476F">
              <w:rPr>
                <w:rFonts w:ascii="Times New Roman" w:hAnsi="Times New Roman" w:cs="Times New Roman"/>
                <w:sz w:val="28"/>
                <w:szCs w:val="28"/>
              </w:rPr>
              <w:t>аздел создан</w:t>
            </w:r>
          </w:p>
        </w:tc>
      </w:tr>
      <w:tr w:rsidR="003C6B74" w:rsidRPr="0086476F" w:rsidTr="0086476F">
        <w:tc>
          <w:tcPr>
            <w:tcW w:w="846" w:type="dxa"/>
          </w:tcPr>
          <w:p w:rsidR="00143BED" w:rsidRPr="0086476F" w:rsidRDefault="00143BED" w:rsidP="008F3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5.2</w:t>
            </w:r>
          </w:p>
        </w:tc>
        <w:tc>
          <w:tcPr>
            <w:tcW w:w="4972" w:type="dxa"/>
          </w:tcPr>
          <w:p w:rsidR="00143BED" w:rsidRPr="0086476F" w:rsidRDefault="00143BED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Разработка содержания раздела сайта Центра «Точка роста» в соответствии с Методическими рекомендациями</w:t>
            </w:r>
          </w:p>
        </w:tc>
        <w:tc>
          <w:tcPr>
            <w:tcW w:w="2151" w:type="dxa"/>
          </w:tcPr>
          <w:p w:rsidR="00143BED" w:rsidRPr="0086476F" w:rsidRDefault="00EE3FD3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15.06.2023</w:t>
            </w:r>
            <w:r w:rsidR="000F0813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  <w:p w:rsidR="00950AB0" w:rsidRPr="0086476F" w:rsidRDefault="000A25CF" w:rsidP="008F30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точка – 30.06.2023</w:t>
            </w:r>
            <w:r w:rsidR="000F08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</w:t>
            </w:r>
          </w:p>
        </w:tc>
        <w:tc>
          <w:tcPr>
            <w:tcW w:w="2541" w:type="dxa"/>
          </w:tcPr>
          <w:p w:rsidR="00143BED" w:rsidRPr="0086476F" w:rsidRDefault="00B64C49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школы , </w:t>
            </w:r>
            <w:r w:rsidR="002237E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43BED" w:rsidRPr="0086476F">
              <w:rPr>
                <w:rFonts w:ascii="Times New Roman" w:hAnsi="Times New Roman" w:cs="Times New Roman"/>
                <w:sz w:val="28"/>
                <w:szCs w:val="28"/>
              </w:rPr>
              <w:t>тветственный за сайт</w:t>
            </w:r>
          </w:p>
        </w:tc>
        <w:tc>
          <w:tcPr>
            <w:tcW w:w="4199" w:type="dxa"/>
          </w:tcPr>
          <w:p w:rsidR="00143BED" w:rsidRPr="00E7053E" w:rsidRDefault="002237EB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43BED" w:rsidRPr="00E7053E">
              <w:rPr>
                <w:rFonts w:ascii="Times New Roman" w:hAnsi="Times New Roman" w:cs="Times New Roman"/>
                <w:sz w:val="28"/>
                <w:szCs w:val="28"/>
              </w:rPr>
              <w:t>аздел создан в соответствии с методическими рекомендациями и требованиями федерального оператора</w:t>
            </w:r>
          </w:p>
        </w:tc>
      </w:tr>
      <w:tr w:rsidR="003C6B74" w:rsidRPr="0086476F" w:rsidTr="0086476F">
        <w:tc>
          <w:tcPr>
            <w:tcW w:w="846" w:type="dxa"/>
          </w:tcPr>
          <w:p w:rsidR="00143BED" w:rsidRPr="0086476F" w:rsidRDefault="00143BED" w:rsidP="008F3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4972" w:type="dxa"/>
          </w:tcPr>
          <w:p w:rsidR="00143BED" w:rsidRPr="0086476F" w:rsidRDefault="00143BED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Ведение раздела Центра «Точка роста» на официальном сайте ОО </w:t>
            </w:r>
          </w:p>
        </w:tc>
        <w:tc>
          <w:tcPr>
            <w:tcW w:w="2151" w:type="dxa"/>
          </w:tcPr>
          <w:p w:rsidR="00143BED" w:rsidRPr="0086476F" w:rsidRDefault="00143BED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41" w:type="dxa"/>
          </w:tcPr>
          <w:p w:rsidR="00143BED" w:rsidRPr="0086476F" w:rsidRDefault="002237EB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43BED" w:rsidRPr="0086476F">
              <w:rPr>
                <w:rFonts w:ascii="Times New Roman" w:hAnsi="Times New Roman" w:cs="Times New Roman"/>
                <w:sz w:val="28"/>
                <w:szCs w:val="28"/>
              </w:rPr>
              <w:t>тветственный за сайт</w:t>
            </w:r>
          </w:p>
        </w:tc>
        <w:tc>
          <w:tcPr>
            <w:tcW w:w="4199" w:type="dxa"/>
          </w:tcPr>
          <w:p w:rsidR="00143BED" w:rsidRPr="0086476F" w:rsidRDefault="002237EB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43BED" w:rsidRPr="0086476F">
              <w:rPr>
                <w:rFonts w:ascii="Times New Roman" w:hAnsi="Times New Roman" w:cs="Times New Roman"/>
                <w:sz w:val="28"/>
                <w:szCs w:val="28"/>
              </w:rPr>
              <w:t>егулярно обновляется информация в разделе Центр «Точка роста» на официальном сайте ОО</w:t>
            </w:r>
          </w:p>
        </w:tc>
      </w:tr>
      <w:tr w:rsidR="003C6B74" w:rsidRPr="0086476F" w:rsidTr="0086476F">
        <w:tc>
          <w:tcPr>
            <w:tcW w:w="846" w:type="dxa"/>
          </w:tcPr>
          <w:p w:rsidR="00143BED" w:rsidRPr="0086476F" w:rsidRDefault="00143BED" w:rsidP="008F3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4972" w:type="dxa"/>
          </w:tcPr>
          <w:p w:rsidR="00143BED" w:rsidRPr="0086476F" w:rsidRDefault="00143BED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общественности об открытии и функционировании центра образования «Точка роста»:                - проведение родительских собраний, </w:t>
            </w:r>
          </w:p>
          <w:p w:rsidR="00143BED" w:rsidRPr="0086476F" w:rsidRDefault="00143BED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- экскурсий учащихся и дт.</w:t>
            </w:r>
          </w:p>
          <w:p w:rsidR="00143BED" w:rsidRPr="0086476F" w:rsidRDefault="00143BED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- размещение актуальной информ</w:t>
            </w:r>
            <w:r w:rsidR="00E7053E">
              <w:rPr>
                <w:rFonts w:ascii="Times New Roman" w:hAnsi="Times New Roman" w:cs="Times New Roman"/>
                <w:sz w:val="28"/>
                <w:szCs w:val="28"/>
              </w:rPr>
              <w:t>ации о работе образовательного Ц</w:t>
            </w: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ентра «Точка роста» на сайте школы, в социальных сетях, на информационных стендах в школе</w:t>
            </w:r>
          </w:p>
          <w:p w:rsidR="00143BED" w:rsidRDefault="00143BED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- инф</w:t>
            </w:r>
            <w:r w:rsidR="00E7053E">
              <w:rPr>
                <w:rFonts w:ascii="Times New Roman" w:hAnsi="Times New Roman" w:cs="Times New Roman"/>
                <w:sz w:val="28"/>
                <w:szCs w:val="28"/>
              </w:rPr>
              <w:t>ормирование СМИ о работе центра</w:t>
            </w:r>
          </w:p>
          <w:p w:rsidR="00E7053E" w:rsidRPr="0086476F" w:rsidRDefault="00E7053E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dxa"/>
          </w:tcPr>
          <w:p w:rsidR="00143BED" w:rsidRPr="0086476F" w:rsidRDefault="00143BED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541" w:type="dxa"/>
          </w:tcPr>
          <w:p w:rsidR="00143BED" w:rsidRPr="0086476F" w:rsidRDefault="002237EB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43BED" w:rsidRPr="0086476F">
              <w:rPr>
                <w:rFonts w:ascii="Times New Roman" w:hAnsi="Times New Roman" w:cs="Times New Roman"/>
                <w:sz w:val="28"/>
                <w:szCs w:val="28"/>
              </w:rPr>
              <w:t>уководитель Центра «Точка роста»</w:t>
            </w:r>
          </w:p>
        </w:tc>
        <w:tc>
          <w:tcPr>
            <w:tcW w:w="4199" w:type="dxa"/>
          </w:tcPr>
          <w:p w:rsidR="00143BED" w:rsidRPr="0086476F" w:rsidRDefault="002237EB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43BED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егулярное размещение материалов в СМИ, в социальных сетях  и т.д. </w:t>
            </w:r>
          </w:p>
        </w:tc>
      </w:tr>
      <w:tr w:rsidR="00155D15" w:rsidRPr="0086476F" w:rsidTr="0086476F">
        <w:tc>
          <w:tcPr>
            <w:tcW w:w="14709" w:type="dxa"/>
            <w:gridSpan w:val="5"/>
          </w:tcPr>
          <w:p w:rsidR="00155D15" w:rsidRPr="0086476F" w:rsidRDefault="00155D15" w:rsidP="00143BE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Мониторинговые и контрольные мероприятия </w:t>
            </w:r>
          </w:p>
        </w:tc>
      </w:tr>
      <w:tr w:rsidR="00143BED" w:rsidRPr="0086476F" w:rsidTr="0086476F">
        <w:tc>
          <w:tcPr>
            <w:tcW w:w="846" w:type="dxa"/>
          </w:tcPr>
          <w:p w:rsidR="00143BED" w:rsidRPr="0086476F" w:rsidRDefault="00143BED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13863" w:type="dxa"/>
            <w:gridSpan w:val="4"/>
          </w:tcPr>
          <w:p w:rsidR="00143BED" w:rsidRPr="0086476F" w:rsidRDefault="00143BED" w:rsidP="00155D1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Региональные и муниципальные мониторинги</w:t>
            </w:r>
          </w:p>
        </w:tc>
      </w:tr>
      <w:tr w:rsidR="003C6B74" w:rsidRPr="0086476F" w:rsidTr="0086476F">
        <w:tc>
          <w:tcPr>
            <w:tcW w:w="846" w:type="dxa"/>
          </w:tcPr>
          <w:p w:rsidR="00155D15" w:rsidRPr="0086476F" w:rsidRDefault="00143BED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72" w:type="dxa"/>
          </w:tcPr>
          <w:p w:rsidR="00155D15" w:rsidRPr="0086476F" w:rsidRDefault="00155D15" w:rsidP="00155D15">
            <w:pPr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 w:rsidRPr="0086476F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Мониторинг прохождения ППК педагогами ТР в ИРО</w:t>
            </w:r>
          </w:p>
        </w:tc>
        <w:tc>
          <w:tcPr>
            <w:tcW w:w="2151" w:type="dxa"/>
          </w:tcPr>
          <w:p w:rsidR="00155D15" w:rsidRPr="0086476F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1 раз в квартал, по запросу ИРО</w:t>
            </w:r>
          </w:p>
        </w:tc>
        <w:tc>
          <w:tcPr>
            <w:tcW w:w="2541" w:type="dxa"/>
          </w:tcPr>
          <w:p w:rsidR="00155D15" w:rsidRPr="0086476F" w:rsidRDefault="00B64C49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>, ИРО</w:t>
            </w:r>
          </w:p>
        </w:tc>
        <w:tc>
          <w:tcPr>
            <w:tcW w:w="4199" w:type="dxa"/>
          </w:tcPr>
          <w:p w:rsidR="00155D15" w:rsidRDefault="002237EB" w:rsidP="00150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нформация </w:t>
            </w:r>
            <w:r w:rsidR="007B2732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направлена </w:t>
            </w:r>
            <w:r w:rsidR="001502F2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в ИРО </w:t>
            </w:r>
            <w:r w:rsidR="007B2732" w:rsidRPr="0086476F">
              <w:rPr>
                <w:rFonts w:ascii="Times New Roman" w:hAnsi="Times New Roman" w:cs="Times New Roman"/>
                <w:sz w:val="28"/>
                <w:szCs w:val="28"/>
              </w:rPr>
              <w:t>в срок до 15.03; 15.06; 15.09; 15.12 каждого текущего года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7053E" w:rsidRPr="0086476F" w:rsidRDefault="002237EB" w:rsidP="00150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E7053E" w:rsidRPr="00E7053E">
              <w:rPr>
                <w:rFonts w:ascii="Times New Roman" w:hAnsi="Times New Roman" w:cs="Times New Roman"/>
                <w:sz w:val="28"/>
                <w:szCs w:val="28"/>
              </w:rPr>
              <w:t>нформационная справка  о повышении квалификации педагогических работников направлена в ГКУ ЯО Агентство в срок до  25.08.2022</w:t>
            </w:r>
          </w:p>
        </w:tc>
      </w:tr>
      <w:tr w:rsidR="003C6B74" w:rsidRPr="0086476F" w:rsidTr="0086476F">
        <w:tc>
          <w:tcPr>
            <w:tcW w:w="846" w:type="dxa"/>
          </w:tcPr>
          <w:p w:rsidR="00155D15" w:rsidRPr="0086476F" w:rsidRDefault="00143BED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6.1.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72" w:type="dxa"/>
          </w:tcPr>
          <w:p w:rsidR="00155D15" w:rsidRPr="0086476F" w:rsidRDefault="00155D15" w:rsidP="00223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 xml:space="preserve">Мониторинг прохождения ППК педагогами </w:t>
            </w:r>
            <w:r w:rsidR="002237EB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 xml:space="preserve">Центра «Точка роста» </w:t>
            </w:r>
            <w:r w:rsidRPr="0086476F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 xml:space="preserve"> у Федерального оператора</w:t>
            </w:r>
          </w:p>
        </w:tc>
        <w:tc>
          <w:tcPr>
            <w:tcW w:w="2151" w:type="dxa"/>
          </w:tcPr>
          <w:p w:rsidR="00155D15" w:rsidRPr="0086476F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1 раз в квартал, по запросу ИРО</w:t>
            </w:r>
          </w:p>
        </w:tc>
        <w:tc>
          <w:tcPr>
            <w:tcW w:w="2541" w:type="dxa"/>
          </w:tcPr>
          <w:p w:rsidR="00155D15" w:rsidRPr="0086476F" w:rsidRDefault="00B64C49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>, ИРО</w:t>
            </w:r>
          </w:p>
        </w:tc>
        <w:tc>
          <w:tcPr>
            <w:tcW w:w="4199" w:type="dxa"/>
          </w:tcPr>
          <w:p w:rsidR="00155D15" w:rsidRPr="0086476F" w:rsidRDefault="002237EB" w:rsidP="00150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нформация </w:t>
            </w:r>
            <w:r w:rsidR="001502F2" w:rsidRPr="0086476F">
              <w:rPr>
                <w:rFonts w:ascii="Times New Roman" w:hAnsi="Times New Roman" w:cs="Times New Roman"/>
                <w:sz w:val="28"/>
                <w:szCs w:val="28"/>
              </w:rPr>
              <w:t>направлена в ИРО в срок до 15.03; 15.06; 15.09; 15.12 каждого текущего года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1502F2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установленной 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форме </w:t>
            </w:r>
          </w:p>
          <w:p w:rsidR="0035544B" w:rsidRPr="0086476F" w:rsidRDefault="002237EB" w:rsidP="00150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</w:t>
            </w:r>
            <w:r w:rsidR="003C6B74" w:rsidRPr="0086476F">
              <w:rPr>
                <w:rFonts w:ascii="Times New Roman" w:hAnsi="Times New Roman" w:cs="Times New Roman"/>
                <w:sz w:val="28"/>
                <w:szCs w:val="28"/>
              </w:rPr>
              <w:t>нформационная справка  о повышении квалификации педагогических работников направлена в ГКУ ЯО Агентство в срок до  25.08.2022</w:t>
            </w:r>
          </w:p>
        </w:tc>
      </w:tr>
      <w:tr w:rsidR="003C6B74" w:rsidRPr="0086476F" w:rsidTr="0086476F">
        <w:tc>
          <w:tcPr>
            <w:tcW w:w="846" w:type="dxa"/>
          </w:tcPr>
          <w:p w:rsidR="00155D15" w:rsidRPr="0086476F" w:rsidRDefault="00143BED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72" w:type="dxa"/>
          </w:tcPr>
          <w:p w:rsidR="00155D15" w:rsidRPr="0086476F" w:rsidRDefault="00155D15" w:rsidP="00155D15">
            <w:pPr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 w:rsidRPr="0086476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Проведение мониторинга работ по приведению площадок центров «Точка роста» в соответствие с методическими рекомендациями Министерства просвещения Российской Федерации</w:t>
            </w:r>
          </w:p>
        </w:tc>
        <w:tc>
          <w:tcPr>
            <w:tcW w:w="2151" w:type="dxa"/>
          </w:tcPr>
          <w:p w:rsidR="00155D15" w:rsidRPr="0086476F" w:rsidRDefault="00EE3FD3" w:rsidP="0035544B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25.08.2023</w:t>
            </w:r>
            <w:r w:rsidR="000F081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г</w:t>
            </w:r>
          </w:p>
          <w:p w:rsidR="004F2D89" w:rsidRPr="0086476F" w:rsidRDefault="004F2D89" w:rsidP="000A25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76F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Контрольная точка -25.08.202</w:t>
            </w:r>
            <w:r w:rsidR="000A25CF" w:rsidRPr="0086476F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  <w:r w:rsidR="000F0813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2541" w:type="dxa"/>
          </w:tcPr>
          <w:p w:rsidR="00155D15" w:rsidRPr="0086476F" w:rsidRDefault="00B64C49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>, ГКУ ЯО Агентство</w:t>
            </w:r>
          </w:p>
        </w:tc>
        <w:tc>
          <w:tcPr>
            <w:tcW w:w="4199" w:type="dxa"/>
          </w:tcPr>
          <w:p w:rsidR="00155D15" w:rsidRPr="00453366" w:rsidRDefault="002237EB" w:rsidP="00155D1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5336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</w:t>
            </w:r>
            <w:r w:rsidR="003C6B74" w:rsidRPr="0045336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отомониторинг </w:t>
            </w:r>
            <w:r w:rsidR="0035544B" w:rsidRPr="0045336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Центра «Точка роста» </w:t>
            </w:r>
            <w:r w:rsidRPr="0045336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направлен</w:t>
            </w:r>
          </w:p>
          <w:p w:rsidR="00155D15" w:rsidRPr="00453366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36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в ГКУ ЯО Агентство</w:t>
            </w:r>
          </w:p>
        </w:tc>
      </w:tr>
      <w:tr w:rsidR="003C6B74" w:rsidRPr="0086476F" w:rsidTr="0086476F">
        <w:tc>
          <w:tcPr>
            <w:tcW w:w="846" w:type="dxa"/>
          </w:tcPr>
          <w:p w:rsidR="003C6B74" w:rsidRPr="0086476F" w:rsidRDefault="00770C9D" w:rsidP="003C6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6.1.4</w:t>
            </w:r>
          </w:p>
        </w:tc>
        <w:tc>
          <w:tcPr>
            <w:tcW w:w="4972" w:type="dxa"/>
          </w:tcPr>
          <w:p w:rsidR="003C6B74" w:rsidRPr="0086476F" w:rsidRDefault="003C6B74" w:rsidP="003C6B74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86476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Ежеквартальный мониторинг достижения показателей создания и функционирования центров «Точка роста»</w:t>
            </w:r>
          </w:p>
        </w:tc>
        <w:tc>
          <w:tcPr>
            <w:tcW w:w="2151" w:type="dxa"/>
          </w:tcPr>
          <w:p w:rsidR="001E102A" w:rsidRPr="0086476F" w:rsidRDefault="001E102A" w:rsidP="003C6B74">
            <w:pPr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  <w:t>Контрольная точка- 15.09.2023</w:t>
            </w:r>
            <w:r w:rsidR="000F0813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  <w:t xml:space="preserve"> г</w:t>
            </w:r>
          </w:p>
          <w:p w:rsidR="001E102A" w:rsidRPr="0086476F" w:rsidRDefault="001E102A" w:rsidP="003C6B74">
            <w:pPr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  <w:t>15.12.202</w:t>
            </w:r>
            <w:r w:rsidR="000A25CF" w:rsidRPr="0086476F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  <w:t>3</w:t>
            </w:r>
            <w:r w:rsidR="000F0813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  <w:t xml:space="preserve"> г</w:t>
            </w:r>
          </w:p>
          <w:p w:rsidR="001E102A" w:rsidRPr="0086476F" w:rsidRDefault="001E102A" w:rsidP="003C6B74">
            <w:pPr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  <w:t>15.03.2024</w:t>
            </w:r>
            <w:r w:rsidR="000F0813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  <w:t xml:space="preserve"> г</w:t>
            </w:r>
          </w:p>
          <w:p w:rsidR="001E102A" w:rsidRPr="0086476F" w:rsidRDefault="001E102A" w:rsidP="003C6B74">
            <w:pPr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  <w:t>15.06.2024</w:t>
            </w:r>
            <w:r w:rsidR="000F0813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  <w:t xml:space="preserve"> г</w:t>
            </w:r>
          </w:p>
          <w:p w:rsidR="003C6B74" w:rsidRPr="0086476F" w:rsidRDefault="003C6B74" w:rsidP="003C6B74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  <w:t xml:space="preserve"> далее ежеквартально</w:t>
            </w:r>
          </w:p>
        </w:tc>
        <w:tc>
          <w:tcPr>
            <w:tcW w:w="2541" w:type="dxa"/>
          </w:tcPr>
          <w:p w:rsidR="003C6B74" w:rsidRPr="0086476F" w:rsidRDefault="00B64C49" w:rsidP="003C6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  <w:r w:rsidR="003C6B74" w:rsidRPr="0086476F">
              <w:rPr>
                <w:rFonts w:ascii="Times New Roman" w:hAnsi="Times New Roman" w:cs="Times New Roman"/>
                <w:sz w:val="28"/>
                <w:szCs w:val="28"/>
              </w:rPr>
              <w:t>, ГКУ ЯО Агентство</w:t>
            </w:r>
          </w:p>
        </w:tc>
        <w:tc>
          <w:tcPr>
            <w:tcW w:w="4199" w:type="dxa"/>
          </w:tcPr>
          <w:p w:rsidR="003C6B74" w:rsidRPr="00453366" w:rsidRDefault="002237EB" w:rsidP="00ED0C1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5336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о</w:t>
            </w:r>
            <w:r w:rsidR="003C6B74" w:rsidRPr="0045336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тчет о достижении показателей, направленный </w:t>
            </w:r>
            <w:r w:rsidR="00ED0C11" w:rsidRPr="0045336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в срок до </w:t>
            </w:r>
            <w:r w:rsidR="00ED0C11" w:rsidRPr="00453366">
              <w:rPr>
                <w:rFonts w:ascii="Times New Roman" w:hAnsi="Times New Roman" w:cs="Times New Roman"/>
                <w:sz w:val="28"/>
                <w:szCs w:val="28"/>
              </w:rPr>
              <w:t xml:space="preserve">15.03; 15.06; 15.09; 15.12 каждого текущего года </w:t>
            </w:r>
            <w:r w:rsidR="003C6B74" w:rsidRPr="0045336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в ГКУ ЯО Агентство по итогам мониторинга</w:t>
            </w:r>
          </w:p>
        </w:tc>
      </w:tr>
      <w:tr w:rsidR="00ED0C11" w:rsidRPr="0086476F" w:rsidTr="0086476F">
        <w:tc>
          <w:tcPr>
            <w:tcW w:w="846" w:type="dxa"/>
          </w:tcPr>
          <w:p w:rsidR="00ED0C11" w:rsidRPr="0086476F" w:rsidRDefault="00ED0C11" w:rsidP="00ED0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6.1.5</w:t>
            </w:r>
          </w:p>
        </w:tc>
        <w:tc>
          <w:tcPr>
            <w:tcW w:w="4972" w:type="dxa"/>
          </w:tcPr>
          <w:p w:rsidR="00ED0C11" w:rsidRPr="0086476F" w:rsidRDefault="00ED0C11" w:rsidP="00ED0C11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86476F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 xml:space="preserve">Мониторинг реализации Комплексного плана взаимодействия центров образования «Точка роста», Кванториумов, </w:t>
            </w:r>
            <w:r w:rsidRPr="0086476F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en-US"/>
              </w:rPr>
              <w:t>IT</w:t>
            </w:r>
            <w:r w:rsidRPr="0086476F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 xml:space="preserve"> кубов и т.д.</w:t>
            </w:r>
          </w:p>
        </w:tc>
        <w:tc>
          <w:tcPr>
            <w:tcW w:w="2151" w:type="dxa"/>
          </w:tcPr>
          <w:p w:rsidR="00875389" w:rsidRPr="0086476F" w:rsidRDefault="00875389" w:rsidP="0087538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Контрольная точка- 15.09.2023</w:t>
            </w:r>
            <w:r w:rsidR="000F08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</w:t>
            </w:r>
          </w:p>
          <w:p w:rsidR="00875389" w:rsidRPr="0086476F" w:rsidRDefault="00875389" w:rsidP="0087538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15.12.2022</w:t>
            </w:r>
            <w:r w:rsidR="000F08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</w:t>
            </w:r>
          </w:p>
          <w:p w:rsidR="00875389" w:rsidRPr="0086476F" w:rsidRDefault="00875389" w:rsidP="0087538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15.03.2024</w:t>
            </w:r>
            <w:r w:rsidR="000F08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</w:t>
            </w:r>
          </w:p>
          <w:p w:rsidR="00875389" w:rsidRPr="0086476F" w:rsidRDefault="00875389" w:rsidP="0087538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15.06.2024</w:t>
            </w:r>
            <w:r w:rsidR="000F08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</w:t>
            </w:r>
          </w:p>
          <w:p w:rsidR="00ED0C11" w:rsidRPr="0086476F" w:rsidRDefault="00875389" w:rsidP="00875389">
            <w:pPr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далее ежеквартально</w:t>
            </w: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41" w:type="dxa"/>
          </w:tcPr>
          <w:p w:rsidR="00ED0C11" w:rsidRPr="0086476F" w:rsidRDefault="00B64C49" w:rsidP="00E70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  <w:r w:rsidR="00875389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7053E">
              <w:rPr>
                <w:rFonts w:ascii="Times New Roman" w:hAnsi="Times New Roman" w:cs="Times New Roman"/>
                <w:bCs/>
                <w:sz w:val="28"/>
                <w:szCs w:val="28"/>
              </w:rPr>
              <w:t>ИРО</w:t>
            </w:r>
          </w:p>
        </w:tc>
        <w:tc>
          <w:tcPr>
            <w:tcW w:w="4199" w:type="dxa"/>
          </w:tcPr>
          <w:p w:rsidR="00ED0C11" w:rsidRPr="0086476F" w:rsidRDefault="002237EB" w:rsidP="001074C8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и</w:t>
            </w:r>
            <w:r w:rsidR="00323C27" w:rsidRPr="0086476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нформация направлена в ГАУДПО ЯО</w:t>
            </w:r>
            <w:r w:rsidR="00ED0C11" w:rsidRPr="0086476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в срок до </w:t>
            </w:r>
            <w:r w:rsidR="00ED0C11" w:rsidRPr="0086476F">
              <w:rPr>
                <w:rFonts w:ascii="Times New Roman" w:hAnsi="Times New Roman" w:cs="Times New Roman"/>
                <w:sz w:val="28"/>
                <w:szCs w:val="28"/>
              </w:rPr>
              <w:t>15.03; 15.06; 15.09; 15.12 каждого текущего года</w:t>
            </w:r>
          </w:p>
        </w:tc>
      </w:tr>
      <w:tr w:rsidR="00D5142E" w:rsidRPr="0086476F" w:rsidTr="0086476F">
        <w:tc>
          <w:tcPr>
            <w:tcW w:w="846" w:type="dxa"/>
          </w:tcPr>
          <w:p w:rsidR="00D5142E" w:rsidRPr="0086476F" w:rsidRDefault="00D5142E" w:rsidP="00ED0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6.1.6.</w:t>
            </w:r>
          </w:p>
        </w:tc>
        <w:tc>
          <w:tcPr>
            <w:tcW w:w="4972" w:type="dxa"/>
          </w:tcPr>
          <w:p w:rsidR="00D5142E" w:rsidRPr="0086476F" w:rsidRDefault="00D5142E" w:rsidP="00ED0C11">
            <w:pPr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 w:rsidRPr="0086476F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Мониторинг достижений обучающихся центров «Точка роста»</w:t>
            </w:r>
          </w:p>
        </w:tc>
        <w:tc>
          <w:tcPr>
            <w:tcW w:w="2151" w:type="dxa"/>
          </w:tcPr>
          <w:p w:rsidR="00D5142E" w:rsidRPr="0086476F" w:rsidRDefault="00D5142E" w:rsidP="00D514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bCs/>
                <w:sz w:val="28"/>
                <w:szCs w:val="28"/>
              </w:rPr>
              <w:t>15.09.2023</w:t>
            </w:r>
            <w:r w:rsidR="000F08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</w:t>
            </w:r>
          </w:p>
          <w:p w:rsidR="00D5142E" w:rsidRPr="0086476F" w:rsidRDefault="00D5142E" w:rsidP="00D514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bCs/>
                <w:sz w:val="28"/>
                <w:szCs w:val="28"/>
              </w:rPr>
              <w:t>15.12.2022</w:t>
            </w:r>
            <w:r w:rsidR="000F08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</w:t>
            </w:r>
          </w:p>
          <w:p w:rsidR="00D5142E" w:rsidRPr="0086476F" w:rsidRDefault="00D5142E" w:rsidP="00D514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bCs/>
                <w:sz w:val="28"/>
                <w:szCs w:val="28"/>
              </w:rPr>
              <w:t>15.03.2024</w:t>
            </w:r>
            <w:r w:rsidR="000F08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</w:t>
            </w:r>
          </w:p>
          <w:p w:rsidR="00D5142E" w:rsidRPr="0086476F" w:rsidRDefault="00D5142E" w:rsidP="00D514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bCs/>
                <w:sz w:val="28"/>
                <w:szCs w:val="28"/>
              </w:rPr>
              <w:t>15.06.2024</w:t>
            </w:r>
            <w:r w:rsidR="000F08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</w:t>
            </w:r>
          </w:p>
          <w:p w:rsidR="00D5142E" w:rsidRPr="0086476F" w:rsidRDefault="00D5142E" w:rsidP="00D514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далее ежеквартально</w:t>
            </w:r>
          </w:p>
        </w:tc>
        <w:tc>
          <w:tcPr>
            <w:tcW w:w="2541" w:type="dxa"/>
          </w:tcPr>
          <w:p w:rsidR="00D5142E" w:rsidRPr="0086476F" w:rsidRDefault="00B64C49" w:rsidP="004B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  <w:r w:rsidR="00D5142E" w:rsidRPr="0086476F">
              <w:rPr>
                <w:rFonts w:ascii="Times New Roman" w:hAnsi="Times New Roman" w:cs="Times New Roman"/>
                <w:sz w:val="28"/>
                <w:szCs w:val="28"/>
              </w:rPr>
              <w:t>, ГКУ ЯО Агентство</w:t>
            </w:r>
          </w:p>
        </w:tc>
        <w:tc>
          <w:tcPr>
            <w:tcW w:w="4199" w:type="dxa"/>
          </w:tcPr>
          <w:p w:rsidR="00D5142E" w:rsidRPr="0086476F" w:rsidRDefault="002237EB" w:rsidP="00D5142E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о</w:t>
            </w:r>
            <w:r w:rsidR="00D5142E" w:rsidRPr="0086476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тчет о достижениях обучающихся центров «Точка роста», направленный в срок до 15.03; 15.06; 15.09; 15.12 каждого текущего года в ГКУ ЯО Агентство по итогам мониторинга</w:t>
            </w:r>
          </w:p>
        </w:tc>
      </w:tr>
      <w:tr w:rsidR="00ED0C11" w:rsidRPr="0086476F" w:rsidTr="0086476F">
        <w:tc>
          <w:tcPr>
            <w:tcW w:w="846" w:type="dxa"/>
          </w:tcPr>
          <w:p w:rsidR="00ED0C11" w:rsidRPr="0086476F" w:rsidRDefault="00770C9D" w:rsidP="00ED0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13863" w:type="dxa"/>
            <w:gridSpan w:val="4"/>
          </w:tcPr>
          <w:p w:rsidR="00ED0C11" w:rsidRPr="0086476F" w:rsidRDefault="00E16CA3" w:rsidP="00ED0C11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86476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Образовательная организация</w:t>
            </w:r>
          </w:p>
        </w:tc>
      </w:tr>
      <w:tr w:rsidR="008F3041" w:rsidRPr="0086476F" w:rsidTr="0086476F">
        <w:tc>
          <w:tcPr>
            <w:tcW w:w="846" w:type="dxa"/>
          </w:tcPr>
          <w:p w:rsidR="008F3041" w:rsidRPr="0086476F" w:rsidRDefault="008F3041" w:rsidP="008F3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6.2.1</w:t>
            </w:r>
          </w:p>
        </w:tc>
        <w:tc>
          <w:tcPr>
            <w:tcW w:w="4972" w:type="dxa"/>
          </w:tcPr>
          <w:p w:rsidR="008F3041" w:rsidRPr="0086476F" w:rsidRDefault="008F3041" w:rsidP="008F30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Контроль </w:t>
            </w:r>
            <w:r w:rsidR="00EB417E" w:rsidRPr="008647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составления </w:t>
            </w:r>
            <w:r w:rsidRPr="008647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рабочих программ по учебным предметам Физика, Химия, Биология, Технология и отражение деятельности в Программе воспитания и в ООП</w:t>
            </w:r>
          </w:p>
          <w:p w:rsidR="00D83FCF" w:rsidRPr="0086476F" w:rsidRDefault="00D83FCF" w:rsidP="008F3041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51" w:type="dxa"/>
          </w:tcPr>
          <w:p w:rsidR="008F3041" w:rsidRPr="0086476F" w:rsidRDefault="008F3041" w:rsidP="00EE3FD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EE3FD3">
              <w:rPr>
                <w:rFonts w:ascii="Times New Roman" w:hAnsi="Times New Roman" w:cs="Times New Roman"/>
                <w:sz w:val="28"/>
                <w:szCs w:val="28"/>
              </w:rPr>
              <w:t>25.08.2023</w:t>
            </w:r>
            <w:r w:rsidR="000F0813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2541" w:type="dxa"/>
          </w:tcPr>
          <w:p w:rsidR="008F3041" w:rsidRPr="0086476F" w:rsidRDefault="00B64C49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</w:tc>
        <w:tc>
          <w:tcPr>
            <w:tcW w:w="4199" w:type="dxa"/>
          </w:tcPr>
          <w:p w:rsidR="008F3041" w:rsidRPr="0086476F" w:rsidRDefault="002237EB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F3041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правка </w:t>
            </w:r>
            <w:r w:rsidR="00770C9D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или приказ </w:t>
            </w:r>
            <w:r w:rsidR="008F3041" w:rsidRPr="0086476F">
              <w:rPr>
                <w:rFonts w:ascii="Times New Roman" w:hAnsi="Times New Roman" w:cs="Times New Roman"/>
                <w:sz w:val="28"/>
                <w:szCs w:val="28"/>
              </w:rPr>
              <w:t>до 25.08.202</w:t>
            </w:r>
            <w:r w:rsidR="000A25CF" w:rsidRPr="008647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F0813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  <w:p w:rsidR="008F3041" w:rsidRPr="0086476F" w:rsidRDefault="008F3041" w:rsidP="008F304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F3041" w:rsidRPr="0086476F" w:rsidTr="0086476F">
        <w:tc>
          <w:tcPr>
            <w:tcW w:w="846" w:type="dxa"/>
          </w:tcPr>
          <w:p w:rsidR="008F3041" w:rsidRPr="0086476F" w:rsidRDefault="008F3041" w:rsidP="008F3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6.2.2</w:t>
            </w:r>
          </w:p>
        </w:tc>
        <w:tc>
          <w:tcPr>
            <w:tcW w:w="4972" w:type="dxa"/>
          </w:tcPr>
          <w:p w:rsidR="008F3041" w:rsidRPr="0086476F" w:rsidRDefault="008F3041" w:rsidP="002237EB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86476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Мониторинг рабочих программ по учебным предметам </w:t>
            </w:r>
            <w:r w:rsidR="002237E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физика, химия, биология, т</w:t>
            </w:r>
            <w:r w:rsidRPr="0086476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ехнология, </w:t>
            </w:r>
            <w:r w:rsidRPr="0045336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отражение деятельности в Программе воспитания и в ООП</w:t>
            </w:r>
          </w:p>
        </w:tc>
        <w:tc>
          <w:tcPr>
            <w:tcW w:w="2151" w:type="dxa"/>
          </w:tcPr>
          <w:p w:rsidR="008F3041" w:rsidRPr="0086476F" w:rsidRDefault="00770C9D" w:rsidP="008F3041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6476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 течение учебного года</w:t>
            </w:r>
          </w:p>
        </w:tc>
        <w:tc>
          <w:tcPr>
            <w:tcW w:w="2541" w:type="dxa"/>
          </w:tcPr>
          <w:p w:rsidR="008F3041" w:rsidRPr="0086476F" w:rsidRDefault="00B64C49" w:rsidP="00770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</w:tc>
        <w:tc>
          <w:tcPr>
            <w:tcW w:w="4199" w:type="dxa"/>
          </w:tcPr>
          <w:p w:rsidR="008F3041" w:rsidRPr="0086476F" w:rsidRDefault="002237EB" w:rsidP="0045336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770C9D" w:rsidRPr="0086476F">
              <w:rPr>
                <w:rFonts w:ascii="Times New Roman" w:hAnsi="Times New Roman" w:cs="Times New Roman"/>
                <w:bCs/>
                <w:sz w:val="28"/>
                <w:szCs w:val="28"/>
              </w:rPr>
              <w:t>роведен к</w:t>
            </w:r>
            <w:r w:rsidR="008F3041" w:rsidRPr="0086476F">
              <w:rPr>
                <w:rFonts w:ascii="Times New Roman" w:hAnsi="Times New Roman" w:cs="Times New Roman"/>
                <w:bCs/>
                <w:sz w:val="28"/>
                <w:szCs w:val="28"/>
              </w:rPr>
              <w:t>онтроль реализации рабочи</w:t>
            </w:r>
            <w:r w:rsidR="00770C9D" w:rsidRPr="0086476F">
              <w:rPr>
                <w:rFonts w:ascii="Times New Roman" w:hAnsi="Times New Roman" w:cs="Times New Roman"/>
                <w:bCs/>
                <w:sz w:val="28"/>
                <w:szCs w:val="28"/>
              </w:rPr>
              <w:t>х</w:t>
            </w:r>
            <w:r w:rsidR="008F3041" w:rsidRPr="008647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программ, </w:t>
            </w:r>
            <w:r w:rsidR="00770C9D" w:rsidRPr="0086476F">
              <w:rPr>
                <w:rFonts w:ascii="Times New Roman" w:hAnsi="Times New Roman" w:cs="Times New Roman"/>
                <w:bCs/>
                <w:sz w:val="28"/>
                <w:szCs w:val="28"/>
              </w:rPr>
              <w:t>в том числе в части</w:t>
            </w:r>
            <w:r w:rsidR="008F3041" w:rsidRPr="008647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использования педагогами новых методов и технологий</w:t>
            </w:r>
          </w:p>
        </w:tc>
      </w:tr>
      <w:tr w:rsidR="008F3041" w:rsidRPr="0086476F" w:rsidTr="0086476F">
        <w:tc>
          <w:tcPr>
            <w:tcW w:w="846" w:type="dxa"/>
          </w:tcPr>
          <w:p w:rsidR="008F3041" w:rsidRPr="0086476F" w:rsidRDefault="008F3041" w:rsidP="008F3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6.2.3</w:t>
            </w:r>
          </w:p>
        </w:tc>
        <w:tc>
          <w:tcPr>
            <w:tcW w:w="4972" w:type="dxa"/>
          </w:tcPr>
          <w:p w:rsidR="008F3041" w:rsidRPr="0086476F" w:rsidRDefault="008F3041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Контроль и учет использования оборудования в образовательной деятельности</w:t>
            </w:r>
          </w:p>
        </w:tc>
        <w:tc>
          <w:tcPr>
            <w:tcW w:w="2151" w:type="dxa"/>
          </w:tcPr>
          <w:p w:rsidR="008F3041" w:rsidRPr="0086476F" w:rsidRDefault="008F3041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541" w:type="dxa"/>
          </w:tcPr>
          <w:p w:rsidR="008F3041" w:rsidRPr="0086476F" w:rsidRDefault="00B64C49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</w:tc>
        <w:tc>
          <w:tcPr>
            <w:tcW w:w="4199" w:type="dxa"/>
          </w:tcPr>
          <w:p w:rsidR="008F3041" w:rsidRPr="0086476F" w:rsidRDefault="00EE3FD3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F3041" w:rsidRPr="0086476F">
              <w:rPr>
                <w:rFonts w:ascii="Times New Roman" w:hAnsi="Times New Roman" w:cs="Times New Roman"/>
                <w:sz w:val="28"/>
                <w:szCs w:val="28"/>
              </w:rPr>
              <w:t>чет оборудования ведется</w:t>
            </w:r>
          </w:p>
        </w:tc>
      </w:tr>
      <w:tr w:rsidR="00B712D5" w:rsidRPr="0086476F" w:rsidTr="0086476F">
        <w:tc>
          <w:tcPr>
            <w:tcW w:w="846" w:type="dxa"/>
          </w:tcPr>
          <w:p w:rsidR="00B712D5" w:rsidRPr="0086476F" w:rsidRDefault="00B712D5" w:rsidP="00B71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6.2.4</w:t>
            </w:r>
          </w:p>
        </w:tc>
        <w:tc>
          <w:tcPr>
            <w:tcW w:w="4972" w:type="dxa"/>
          </w:tcPr>
          <w:p w:rsidR="00B712D5" w:rsidRPr="0086476F" w:rsidRDefault="00B712D5" w:rsidP="00B712D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функционированием </w:t>
            </w:r>
            <w:r w:rsidRPr="0086476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Центра «Точка роста», в том числе:</w:t>
            </w:r>
          </w:p>
          <w:p w:rsidR="00B712D5" w:rsidRPr="0086476F" w:rsidRDefault="00B712D5" w:rsidP="00B712D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6476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- организация образовательной деятельности, </w:t>
            </w:r>
          </w:p>
          <w:p w:rsidR="00B712D5" w:rsidRPr="0086476F" w:rsidRDefault="00B712D5" w:rsidP="00B712D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6476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 а</w:t>
            </w: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нализ результатов внутришкольного мониторинга (в начале и конце учебного года), результатов обучающихся в ВПР и других оценочных процедурах </w:t>
            </w:r>
            <w:r w:rsidRPr="0086476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естественно-научной и технологической направленностей;</w:t>
            </w:r>
          </w:p>
          <w:p w:rsidR="00B712D5" w:rsidRPr="0086476F" w:rsidRDefault="00B712D5" w:rsidP="00B71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- </w:t>
            </w: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Учет и контроль достижения обучающимися в конкурсах, олимпиадах </w:t>
            </w:r>
            <w:r w:rsidRPr="0086476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естественно-научной и технологической направленностей</w:t>
            </w:r>
          </w:p>
        </w:tc>
        <w:tc>
          <w:tcPr>
            <w:tcW w:w="2151" w:type="dxa"/>
          </w:tcPr>
          <w:p w:rsidR="00B712D5" w:rsidRPr="0086476F" w:rsidRDefault="00B712D5" w:rsidP="00B71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541" w:type="dxa"/>
          </w:tcPr>
          <w:p w:rsidR="00B712D5" w:rsidRPr="0086476F" w:rsidRDefault="00B64C49" w:rsidP="00B71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</w:tc>
        <w:tc>
          <w:tcPr>
            <w:tcW w:w="4199" w:type="dxa"/>
          </w:tcPr>
          <w:p w:rsidR="00B712D5" w:rsidRPr="0086476F" w:rsidRDefault="00EE3FD3" w:rsidP="00B71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r w:rsidR="00B712D5" w:rsidRPr="0086476F">
              <w:rPr>
                <w:rFonts w:ascii="Times New Roman" w:hAnsi="Times New Roman" w:cs="Times New Roman"/>
                <w:sz w:val="28"/>
                <w:szCs w:val="28"/>
              </w:rPr>
              <w:t>онтроль организован</w:t>
            </w:r>
          </w:p>
          <w:p w:rsidR="00B712D5" w:rsidRPr="0086476F" w:rsidRDefault="00EE3FD3" w:rsidP="00B71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="00B712D5" w:rsidRPr="0086476F">
              <w:rPr>
                <w:rFonts w:ascii="Times New Roman" w:hAnsi="Times New Roman" w:cs="Times New Roman"/>
                <w:sz w:val="28"/>
                <w:szCs w:val="28"/>
              </w:rPr>
              <w:t>риняты управленческие решения</w:t>
            </w:r>
          </w:p>
          <w:p w:rsidR="00B712D5" w:rsidRPr="0086476F" w:rsidRDefault="00B712D5" w:rsidP="00B712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2D5" w:rsidRPr="005523DB" w:rsidTr="0086476F">
        <w:tc>
          <w:tcPr>
            <w:tcW w:w="846" w:type="dxa"/>
          </w:tcPr>
          <w:p w:rsidR="00B712D5" w:rsidRPr="0086476F" w:rsidRDefault="00B712D5" w:rsidP="00B71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6.2.5</w:t>
            </w:r>
          </w:p>
        </w:tc>
        <w:tc>
          <w:tcPr>
            <w:tcW w:w="4972" w:type="dxa"/>
          </w:tcPr>
          <w:p w:rsidR="00B712D5" w:rsidRPr="0086476F" w:rsidRDefault="00B712D5" w:rsidP="00B71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реализации мероприятий плана мероприятий (дорожной карты) </w:t>
            </w:r>
            <w:r w:rsidRPr="0086476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 созданию и обеспечению функционирования Центра «Точка роста»</w:t>
            </w: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 в образовательной организации. </w:t>
            </w:r>
          </w:p>
        </w:tc>
        <w:tc>
          <w:tcPr>
            <w:tcW w:w="2151" w:type="dxa"/>
          </w:tcPr>
          <w:p w:rsidR="00B712D5" w:rsidRPr="0086476F" w:rsidRDefault="00B712D5" w:rsidP="00B71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541" w:type="dxa"/>
          </w:tcPr>
          <w:p w:rsidR="00B712D5" w:rsidRPr="0086476F" w:rsidRDefault="00B64C49" w:rsidP="00B71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</w:tc>
        <w:tc>
          <w:tcPr>
            <w:tcW w:w="4199" w:type="dxa"/>
            <w:shd w:val="clear" w:color="auto" w:fill="auto"/>
          </w:tcPr>
          <w:p w:rsidR="00EE3FD3" w:rsidRDefault="00EE3FD3" w:rsidP="00EE3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</w:t>
            </w:r>
            <w:r w:rsidR="00B712D5" w:rsidRPr="0086476F">
              <w:rPr>
                <w:rFonts w:ascii="Times New Roman" w:hAnsi="Times New Roman" w:cs="Times New Roman"/>
                <w:sz w:val="28"/>
                <w:szCs w:val="28"/>
              </w:rPr>
              <w:t>ониторинг проведен</w:t>
            </w:r>
          </w:p>
          <w:p w:rsidR="00B712D5" w:rsidRDefault="00EE3FD3" w:rsidP="00EE3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="00B712D5" w:rsidRPr="0086476F">
              <w:rPr>
                <w:rFonts w:ascii="Times New Roman" w:hAnsi="Times New Roman" w:cs="Times New Roman"/>
                <w:sz w:val="28"/>
                <w:szCs w:val="28"/>
              </w:rPr>
              <w:t>риняты управленческие решения</w:t>
            </w:r>
          </w:p>
        </w:tc>
      </w:tr>
    </w:tbl>
    <w:p w:rsidR="00B42AB3" w:rsidRDefault="00B42AB3" w:rsidP="00634B7D">
      <w:pPr>
        <w:rPr>
          <w:rFonts w:ascii="Times New Roman" w:hAnsi="Times New Roman" w:cs="Times New Roman"/>
          <w:sz w:val="28"/>
          <w:szCs w:val="28"/>
        </w:rPr>
      </w:pPr>
    </w:p>
    <w:p w:rsidR="00453366" w:rsidRDefault="00453366" w:rsidP="00634B7D">
      <w:pPr>
        <w:rPr>
          <w:rFonts w:ascii="Times New Roman" w:hAnsi="Times New Roman" w:cs="Times New Roman"/>
          <w:sz w:val="28"/>
          <w:szCs w:val="28"/>
        </w:rPr>
      </w:pPr>
    </w:p>
    <w:p w:rsidR="003B77B0" w:rsidRDefault="003B77B0" w:rsidP="003B77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ГКУ ЯО Агентство – государственное казенное учреждение Ярославской области </w:t>
      </w:r>
      <w:r w:rsidRPr="00453366">
        <w:rPr>
          <w:rFonts w:ascii="Times New Roman" w:hAnsi="Times New Roman" w:cs="Times New Roman"/>
          <w:sz w:val="28"/>
          <w:szCs w:val="28"/>
        </w:rPr>
        <w:t>«Агентство по обеспечению функционирования системы образования Ярославской области»</w:t>
      </w:r>
    </w:p>
    <w:p w:rsidR="003B77B0" w:rsidRDefault="003B77B0" w:rsidP="003B77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ЯО – департамент образования Ярославской области</w:t>
      </w:r>
    </w:p>
    <w:p w:rsidR="003B77B0" w:rsidRDefault="003B77B0" w:rsidP="003B77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ИРО - </w:t>
      </w:r>
      <w:r w:rsidRPr="00453366">
        <w:rPr>
          <w:rFonts w:ascii="Times New Roman" w:hAnsi="Times New Roman" w:cs="Times New Roman"/>
          <w:sz w:val="28"/>
          <w:szCs w:val="28"/>
        </w:rPr>
        <w:t>Государственное автономное учреждение дополнительного профессионального образования Ярославской области  «Институт развития образования» </w:t>
      </w:r>
    </w:p>
    <w:p w:rsidR="00453366" w:rsidRDefault="00453366" w:rsidP="00634B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 - образовательная организация</w:t>
      </w:r>
    </w:p>
    <w:p w:rsidR="00453366" w:rsidRDefault="00453366" w:rsidP="00634B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ООП – основная образовательная программа</w:t>
      </w:r>
    </w:p>
    <w:p w:rsidR="00453366" w:rsidRDefault="00453366" w:rsidP="00634B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ООП НОО - </w:t>
      </w:r>
      <w:r w:rsidRPr="00453366">
        <w:rPr>
          <w:rFonts w:ascii="Times New Roman" w:hAnsi="Times New Roman" w:cs="Times New Roman"/>
          <w:sz w:val="28"/>
          <w:szCs w:val="28"/>
        </w:rPr>
        <w:t>основная образовательная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начального общего образования</w:t>
      </w:r>
    </w:p>
    <w:p w:rsidR="00453366" w:rsidRPr="00453366" w:rsidRDefault="00453366" w:rsidP="004533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ООП </w:t>
      </w:r>
      <w:r w:rsidRPr="00453366">
        <w:rPr>
          <w:rFonts w:ascii="Times New Roman" w:hAnsi="Times New Roman" w:cs="Times New Roman"/>
          <w:sz w:val="28"/>
          <w:szCs w:val="28"/>
        </w:rPr>
        <w:t xml:space="preserve">ОО - основная образовательная программа </w:t>
      </w:r>
      <w:r>
        <w:rPr>
          <w:rFonts w:ascii="Times New Roman" w:hAnsi="Times New Roman" w:cs="Times New Roman"/>
          <w:sz w:val="28"/>
          <w:szCs w:val="28"/>
        </w:rPr>
        <w:t>основн</w:t>
      </w:r>
      <w:r w:rsidRPr="00453366">
        <w:rPr>
          <w:rFonts w:ascii="Times New Roman" w:hAnsi="Times New Roman" w:cs="Times New Roman"/>
          <w:sz w:val="28"/>
          <w:szCs w:val="28"/>
        </w:rPr>
        <w:t>ого общего образования</w:t>
      </w:r>
    </w:p>
    <w:p w:rsidR="00453366" w:rsidRDefault="00453366" w:rsidP="004533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ООП С</w:t>
      </w:r>
      <w:r w:rsidRPr="00453366">
        <w:rPr>
          <w:rFonts w:ascii="Times New Roman" w:hAnsi="Times New Roman" w:cs="Times New Roman"/>
          <w:sz w:val="28"/>
          <w:szCs w:val="28"/>
        </w:rPr>
        <w:t xml:space="preserve">ОО - основная образовательная программа </w:t>
      </w:r>
      <w:r>
        <w:rPr>
          <w:rFonts w:ascii="Times New Roman" w:hAnsi="Times New Roman" w:cs="Times New Roman"/>
          <w:sz w:val="28"/>
          <w:szCs w:val="28"/>
        </w:rPr>
        <w:t>среднег</w:t>
      </w:r>
      <w:r w:rsidRPr="00453366">
        <w:rPr>
          <w:rFonts w:ascii="Times New Roman" w:hAnsi="Times New Roman" w:cs="Times New Roman"/>
          <w:sz w:val="28"/>
          <w:szCs w:val="28"/>
        </w:rPr>
        <w:t>о общего образования</w:t>
      </w:r>
    </w:p>
    <w:p w:rsidR="00453366" w:rsidRDefault="00453366" w:rsidP="004533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ЦНППМ - </w:t>
      </w:r>
      <w:r w:rsidRPr="00453366">
        <w:rPr>
          <w:rFonts w:ascii="Times New Roman" w:hAnsi="Times New Roman" w:cs="Times New Roman"/>
          <w:sz w:val="28"/>
          <w:szCs w:val="28"/>
        </w:rPr>
        <w:t>Центр непрерывного повышения профессионального мастерства </w:t>
      </w:r>
    </w:p>
    <w:p w:rsidR="003B77B0" w:rsidRPr="00453366" w:rsidRDefault="003B77B0" w:rsidP="00453366">
      <w:pPr>
        <w:rPr>
          <w:rFonts w:ascii="Times New Roman" w:hAnsi="Times New Roman" w:cs="Times New Roman"/>
          <w:sz w:val="28"/>
          <w:szCs w:val="28"/>
        </w:rPr>
      </w:pPr>
    </w:p>
    <w:p w:rsidR="00453366" w:rsidRPr="005E01B6" w:rsidRDefault="00453366" w:rsidP="00634B7D">
      <w:pPr>
        <w:rPr>
          <w:rFonts w:ascii="Times New Roman" w:hAnsi="Times New Roman" w:cs="Times New Roman"/>
          <w:sz w:val="28"/>
          <w:szCs w:val="28"/>
        </w:rPr>
      </w:pPr>
    </w:p>
    <w:sectPr w:rsidR="00453366" w:rsidRPr="005E01B6" w:rsidSect="0086476F">
      <w:headerReference w:type="default" r:id="rId10"/>
      <w:pgSz w:w="16838" w:h="11906" w:orient="landscape"/>
      <w:pgMar w:top="1985" w:right="1134" w:bottom="567" w:left="1134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53636EE" w15:done="0"/>
  <w15:commentEx w15:paraId="5B1906E0" w15:done="0"/>
  <w15:commentEx w15:paraId="03A60CA2" w15:done="0"/>
  <w15:commentEx w15:paraId="68C58D4F" w15:done="0"/>
  <w15:commentEx w15:paraId="092D16A9" w15:done="0"/>
  <w15:commentEx w15:paraId="35374F40" w15:done="0"/>
  <w15:commentEx w15:paraId="7012328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445E54" w16cex:dateUtc="2022-12-14T11:38:00Z"/>
  <w16cex:commentExtensible w16cex:durableId="27445DC8" w16cex:dateUtc="2022-12-14T11:35:00Z"/>
  <w16cex:commentExtensible w16cex:durableId="27445D6C" w16cex:dateUtc="2022-12-14T11:34:00Z"/>
  <w16cex:commentExtensible w16cex:durableId="27445D0A" w16cex:dateUtc="2022-12-14T11:32:00Z"/>
  <w16cex:commentExtensible w16cex:durableId="27445D4D" w16cex:dateUtc="2022-12-14T11:33:00Z"/>
  <w16cex:commentExtensible w16cex:durableId="27445C96" w16cex:dateUtc="2022-12-14T11:30:00Z"/>
  <w16cex:commentExtensible w16cex:durableId="27445C40" w16cex:dateUtc="2022-12-14T11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53636EE" w16cid:durableId="27445E54"/>
  <w16cid:commentId w16cid:paraId="5B1906E0" w16cid:durableId="27445DC8"/>
  <w16cid:commentId w16cid:paraId="03A60CA2" w16cid:durableId="27445D6C"/>
  <w16cid:commentId w16cid:paraId="68C58D4F" w16cid:durableId="27445D0A"/>
  <w16cid:commentId w16cid:paraId="092D16A9" w16cid:durableId="27445D4D"/>
  <w16cid:commentId w16cid:paraId="35374F40" w16cid:durableId="27445C96"/>
  <w16cid:commentId w16cid:paraId="7012328F" w16cid:durableId="27445C40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258D" w:rsidRDefault="0054258D" w:rsidP="00B0215F">
      <w:pPr>
        <w:spacing w:after="0" w:line="240" w:lineRule="auto"/>
      </w:pPr>
      <w:r>
        <w:separator/>
      </w:r>
    </w:p>
  </w:endnote>
  <w:endnote w:type="continuationSeparator" w:id="1">
    <w:p w:rsidR="0054258D" w:rsidRDefault="0054258D" w:rsidP="00B02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258D" w:rsidRDefault="0054258D" w:rsidP="00B0215F">
      <w:pPr>
        <w:spacing w:after="0" w:line="240" w:lineRule="auto"/>
      </w:pPr>
      <w:r>
        <w:separator/>
      </w:r>
    </w:p>
  </w:footnote>
  <w:footnote w:type="continuationSeparator" w:id="1">
    <w:p w:rsidR="0054258D" w:rsidRDefault="0054258D" w:rsidP="00B02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18671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237EB" w:rsidRPr="0086476F" w:rsidRDefault="00981A26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6476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237EB" w:rsidRPr="0086476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6476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F0813">
          <w:rPr>
            <w:rFonts w:ascii="Times New Roman" w:hAnsi="Times New Roman" w:cs="Times New Roman"/>
            <w:noProof/>
            <w:sz w:val="24"/>
            <w:szCs w:val="24"/>
          </w:rPr>
          <w:t>12</w:t>
        </w:r>
        <w:r w:rsidRPr="0086476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237EB" w:rsidRDefault="002237E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A707E0"/>
    <w:multiLevelType w:val="hybridMultilevel"/>
    <w:tmpl w:val="9AD8B526"/>
    <w:lvl w:ilvl="0" w:tplc="BAE212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136032"/>
    <w:multiLevelType w:val="hybridMultilevel"/>
    <w:tmpl w:val="3564CF12"/>
    <w:lvl w:ilvl="0" w:tplc="6BD89A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98F5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44E1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A280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ECDF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049B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E48D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60B0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B6C4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Юлия Павлова">
    <w15:presenceInfo w15:providerId="Windows Live" w15:userId="f8ca0b91607ee9c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01B6"/>
    <w:rsid w:val="000329A7"/>
    <w:rsid w:val="00037610"/>
    <w:rsid w:val="00055EBD"/>
    <w:rsid w:val="000974BE"/>
    <w:rsid w:val="000A25CF"/>
    <w:rsid w:val="000F0813"/>
    <w:rsid w:val="001074C8"/>
    <w:rsid w:val="001218AF"/>
    <w:rsid w:val="00143BED"/>
    <w:rsid w:val="001454BA"/>
    <w:rsid w:val="001502F2"/>
    <w:rsid w:val="00155D15"/>
    <w:rsid w:val="00183265"/>
    <w:rsid w:val="00193BF4"/>
    <w:rsid w:val="00197A70"/>
    <w:rsid w:val="001A31F6"/>
    <w:rsid w:val="001E102A"/>
    <w:rsid w:val="001E278D"/>
    <w:rsid w:val="001E2C3C"/>
    <w:rsid w:val="002237EB"/>
    <w:rsid w:val="002568ED"/>
    <w:rsid w:val="00262B57"/>
    <w:rsid w:val="002817A3"/>
    <w:rsid w:val="00291027"/>
    <w:rsid w:val="002F4490"/>
    <w:rsid w:val="00315E0E"/>
    <w:rsid w:val="00322897"/>
    <w:rsid w:val="00323C27"/>
    <w:rsid w:val="0033377D"/>
    <w:rsid w:val="0035544B"/>
    <w:rsid w:val="003A3670"/>
    <w:rsid w:val="003B4B2D"/>
    <w:rsid w:val="003B77B0"/>
    <w:rsid w:val="003C6B74"/>
    <w:rsid w:val="00404D95"/>
    <w:rsid w:val="00414991"/>
    <w:rsid w:val="004357AF"/>
    <w:rsid w:val="00442469"/>
    <w:rsid w:val="00445181"/>
    <w:rsid w:val="00446488"/>
    <w:rsid w:val="00453366"/>
    <w:rsid w:val="004A521F"/>
    <w:rsid w:val="004B344D"/>
    <w:rsid w:val="004E4D41"/>
    <w:rsid w:val="004F1529"/>
    <w:rsid w:val="004F2D89"/>
    <w:rsid w:val="004F457A"/>
    <w:rsid w:val="00523E26"/>
    <w:rsid w:val="0054047E"/>
    <w:rsid w:val="0054258D"/>
    <w:rsid w:val="005458C2"/>
    <w:rsid w:val="005523DB"/>
    <w:rsid w:val="00575208"/>
    <w:rsid w:val="0058012E"/>
    <w:rsid w:val="005924B9"/>
    <w:rsid w:val="00594CE4"/>
    <w:rsid w:val="005A2273"/>
    <w:rsid w:val="005A4119"/>
    <w:rsid w:val="005E01B6"/>
    <w:rsid w:val="005E2E8B"/>
    <w:rsid w:val="0061348B"/>
    <w:rsid w:val="00634B7D"/>
    <w:rsid w:val="006461C3"/>
    <w:rsid w:val="0065387E"/>
    <w:rsid w:val="006A2F29"/>
    <w:rsid w:val="006C0683"/>
    <w:rsid w:val="006D5F68"/>
    <w:rsid w:val="006E604E"/>
    <w:rsid w:val="006F6E3D"/>
    <w:rsid w:val="00717DC4"/>
    <w:rsid w:val="00732D70"/>
    <w:rsid w:val="0076227F"/>
    <w:rsid w:val="00770C9D"/>
    <w:rsid w:val="007801C6"/>
    <w:rsid w:val="007928EF"/>
    <w:rsid w:val="007B2732"/>
    <w:rsid w:val="007F5964"/>
    <w:rsid w:val="00851CD8"/>
    <w:rsid w:val="0086476F"/>
    <w:rsid w:val="00872D1F"/>
    <w:rsid w:val="00875389"/>
    <w:rsid w:val="008F0DD1"/>
    <w:rsid w:val="008F29EB"/>
    <w:rsid w:val="008F3041"/>
    <w:rsid w:val="00905DEC"/>
    <w:rsid w:val="00931C25"/>
    <w:rsid w:val="00950AB0"/>
    <w:rsid w:val="0095187C"/>
    <w:rsid w:val="009538C7"/>
    <w:rsid w:val="00973953"/>
    <w:rsid w:val="0097428F"/>
    <w:rsid w:val="00981A26"/>
    <w:rsid w:val="00A0052F"/>
    <w:rsid w:val="00A212E8"/>
    <w:rsid w:val="00A6218D"/>
    <w:rsid w:val="00AA18AE"/>
    <w:rsid w:val="00AF76CB"/>
    <w:rsid w:val="00B0215F"/>
    <w:rsid w:val="00B42AB3"/>
    <w:rsid w:val="00B47780"/>
    <w:rsid w:val="00B56359"/>
    <w:rsid w:val="00B60726"/>
    <w:rsid w:val="00B64C49"/>
    <w:rsid w:val="00B712D5"/>
    <w:rsid w:val="00B736D5"/>
    <w:rsid w:val="00B92F73"/>
    <w:rsid w:val="00B95712"/>
    <w:rsid w:val="00BD73F5"/>
    <w:rsid w:val="00BF5E78"/>
    <w:rsid w:val="00C7367D"/>
    <w:rsid w:val="00C86614"/>
    <w:rsid w:val="00C9060C"/>
    <w:rsid w:val="00CC5E82"/>
    <w:rsid w:val="00CD0FE9"/>
    <w:rsid w:val="00CE5691"/>
    <w:rsid w:val="00D10664"/>
    <w:rsid w:val="00D5142E"/>
    <w:rsid w:val="00D62BF0"/>
    <w:rsid w:val="00D705EE"/>
    <w:rsid w:val="00D717C8"/>
    <w:rsid w:val="00D83FCF"/>
    <w:rsid w:val="00DC3256"/>
    <w:rsid w:val="00DD7AF5"/>
    <w:rsid w:val="00E16CA3"/>
    <w:rsid w:val="00E7053E"/>
    <w:rsid w:val="00EB417E"/>
    <w:rsid w:val="00ED0C11"/>
    <w:rsid w:val="00EE3FD3"/>
    <w:rsid w:val="00F81CC0"/>
    <w:rsid w:val="00F87342"/>
    <w:rsid w:val="00F91A83"/>
    <w:rsid w:val="00FA5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01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6E3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454BA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021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215F"/>
  </w:style>
  <w:style w:type="paragraph" w:styleId="a8">
    <w:name w:val="footer"/>
    <w:basedOn w:val="a"/>
    <w:link w:val="a9"/>
    <w:uiPriority w:val="99"/>
    <w:unhideWhenUsed/>
    <w:rsid w:val="00B021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215F"/>
  </w:style>
  <w:style w:type="character" w:styleId="aa">
    <w:name w:val="annotation reference"/>
    <w:basedOn w:val="a0"/>
    <w:uiPriority w:val="99"/>
    <w:semiHidden/>
    <w:unhideWhenUsed/>
    <w:rsid w:val="004E4D4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E4D41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E4D41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E4D4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E4D41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732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32D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01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6E3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454BA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021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215F"/>
  </w:style>
  <w:style w:type="paragraph" w:styleId="a8">
    <w:name w:val="footer"/>
    <w:basedOn w:val="a"/>
    <w:link w:val="a9"/>
    <w:uiPriority w:val="99"/>
    <w:unhideWhenUsed/>
    <w:rsid w:val="00B021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215F"/>
  </w:style>
  <w:style w:type="character" w:styleId="aa">
    <w:name w:val="annotation reference"/>
    <w:basedOn w:val="a0"/>
    <w:uiPriority w:val="99"/>
    <w:semiHidden/>
    <w:unhideWhenUsed/>
    <w:rsid w:val="004E4D4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E4D41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E4D41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E4D4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E4D41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732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32D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1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888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004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69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33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413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66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19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1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3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r.pfdo.ru" TargetMode="Externa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1/relationships/people" Target="people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hyperlink" Target="https://yar.pfd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620C1-11EC-44E8-8A0F-F84D1A75E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12</Pages>
  <Words>2216</Words>
  <Characters>12635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14822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Павлова</dc:creator>
  <cp:lastModifiedBy>ASIOU</cp:lastModifiedBy>
  <cp:revision>6</cp:revision>
  <dcterms:created xsi:type="dcterms:W3CDTF">2022-12-28T14:42:00Z</dcterms:created>
  <dcterms:modified xsi:type="dcterms:W3CDTF">2023-02-06T07:14:00Z</dcterms:modified>
</cp:coreProperties>
</file>